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Калужской области</w:t>
      </w:r>
    </w:p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«Людиновский индустриальный техникум»</w:t>
      </w:r>
    </w:p>
    <w:p w:rsidR="002B27D5" w:rsidRDefault="002B27D5" w:rsidP="002B27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jc w:val="center"/>
      </w:pPr>
    </w:p>
    <w:p w:rsidR="002B27D5" w:rsidRDefault="002B27D5" w:rsidP="002B27D5">
      <w:pPr>
        <w:jc w:val="center"/>
      </w:pPr>
    </w:p>
    <w:p w:rsidR="002B27D5" w:rsidRDefault="002B27D5" w:rsidP="002B27D5">
      <w:pPr>
        <w:jc w:val="center"/>
      </w:pPr>
    </w:p>
    <w:p w:rsidR="002B27D5" w:rsidRDefault="002B27D5" w:rsidP="002B27D5">
      <w:pPr>
        <w:jc w:val="center"/>
      </w:pPr>
    </w:p>
    <w:p w:rsidR="002B27D5" w:rsidRDefault="002B27D5" w:rsidP="002B27D5">
      <w:pPr>
        <w:jc w:val="center"/>
      </w:pPr>
    </w:p>
    <w:p w:rsidR="002B27D5" w:rsidRDefault="002B27D5" w:rsidP="002B2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</w:t>
      </w:r>
      <w:r>
        <w:rPr>
          <w:rFonts w:ascii="Times New Roman" w:hAnsi="Times New Roman" w:cs="Times New Roman"/>
          <w:b/>
          <w:sz w:val="24"/>
          <w:szCs w:val="24"/>
        </w:rPr>
        <w:br/>
        <w:t>контрольно – оценочных средств</w:t>
      </w:r>
    </w:p>
    <w:p w:rsidR="002B27D5" w:rsidRDefault="002B27D5" w:rsidP="002B2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2B27D5" w:rsidRPr="0059715A" w:rsidRDefault="002B27D5" w:rsidP="002B2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5A">
        <w:rPr>
          <w:rFonts w:ascii="Times New Roman" w:hAnsi="Times New Roman" w:cs="Times New Roman"/>
          <w:b/>
          <w:sz w:val="24"/>
          <w:szCs w:val="24"/>
        </w:rPr>
        <w:t>УД.04  Технология строительного производства (по выбору)</w:t>
      </w:r>
    </w:p>
    <w:p w:rsidR="002B27D5" w:rsidRDefault="002B27D5" w:rsidP="002B2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D5" w:rsidRDefault="002B27D5" w:rsidP="002B2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2B27D5" w:rsidRDefault="002B27D5" w:rsidP="002B2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профессии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08.01.08  Мастер отделочных строительных работ</w:t>
      </w:r>
    </w:p>
    <w:p w:rsidR="002B27D5" w:rsidRDefault="002B27D5" w:rsidP="002B27D5">
      <w:pPr>
        <w:jc w:val="center"/>
        <w:rPr>
          <w:sz w:val="24"/>
          <w:szCs w:val="24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гЛюдиново</w:t>
      </w:r>
    </w:p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59715A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</w:t>
      </w:r>
    </w:p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7D5" w:rsidRDefault="002B27D5" w:rsidP="002B27D5">
      <w:pPr>
        <w:spacing w:after="0" w:line="240" w:lineRule="auto"/>
        <w:rPr>
          <w:rFonts w:ascii="Times New Roman" w:hAnsi="Times New Roman"/>
          <w:sz w:val="24"/>
          <w:szCs w:val="24"/>
        </w:rPr>
        <w:sectPr w:rsidR="002B27D5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2B27D5" w:rsidRDefault="002B27D5" w:rsidP="002B2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Комплект контрольно-оценочных средств общеобразовательной дисциплины разработан на основе рабочей программы по дисциплине </w:t>
      </w:r>
      <w:r w:rsidRPr="0062474C">
        <w:rPr>
          <w:rFonts w:ascii="Times New Roman" w:hAnsi="Times New Roman" w:cs="Times New Roman"/>
          <w:b/>
          <w:sz w:val="24"/>
          <w:szCs w:val="24"/>
        </w:rPr>
        <w:t>УД</w:t>
      </w:r>
      <w:r>
        <w:rPr>
          <w:rFonts w:ascii="Times New Roman" w:hAnsi="Times New Roman" w:cs="Times New Roman"/>
          <w:b/>
          <w:sz w:val="24"/>
          <w:szCs w:val="24"/>
        </w:rPr>
        <w:t>.04 Технология строительного производства (по выбору)</w:t>
      </w:r>
      <w:r>
        <w:rPr>
          <w:rFonts w:ascii="Times New Roman" w:hAnsi="Times New Roman" w:cs="Times New Roman"/>
          <w:sz w:val="24"/>
          <w:szCs w:val="24"/>
        </w:rPr>
        <w:t>, утвержденной заместителем директора по УПР</w:t>
      </w:r>
    </w:p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jc w:val="center"/>
        <w:rPr>
          <w:sz w:val="16"/>
          <w:szCs w:val="16"/>
        </w:rPr>
      </w:pPr>
    </w:p>
    <w:p w:rsidR="002B27D5" w:rsidRDefault="002B27D5" w:rsidP="002B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B27D5" w:rsidRDefault="002B27D5" w:rsidP="002B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по учебной работе_____________________О.Е.Селиверстова</w:t>
      </w:r>
    </w:p>
    <w:p w:rsidR="002B27D5" w:rsidRDefault="002B27D5" w:rsidP="002B27D5">
      <w:pPr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«31»августа 201</w:t>
      </w:r>
      <w:r w:rsidR="0055276A">
        <w:rPr>
          <w:rFonts w:ascii="Times New Roman" w:hAnsi="Times New Roman" w:cs="Times New Roman"/>
          <w:sz w:val="24"/>
          <w:szCs w:val="24"/>
        </w:rPr>
        <w:t>7</w:t>
      </w:r>
    </w:p>
    <w:p w:rsidR="002B27D5" w:rsidRDefault="002B27D5" w:rsidP="002B27D5">
      <w:pPr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одобрено цикловой комиссией</w:t>
      </w:r>
    </w:p>
    <w:p w:rsidR="002B27D5" w:rsidRDefault="002B27D5" w:rsidP="002B27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общеобразовательных дисциплин </w:t>
      </w:r>
    </w:p>
    <w:p w:rsidR="002B27D5" w:rsidRDefault="002B27D5" w:rsidP="002B27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</w:t>
      </w:r>
      <w:r w:rsidRPr="005B185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 от «31»августа 201</w:t>
      </w:r>
      <w:r w:rsidR="0055276A">
        <w:rPr>
          <w:rFonts w:ascii="Times New Roman" w:hAnsi="Times New Roman" w:cs="Times New Roman"/>
          <w:sz w:val="24"/>
          <w:szCs w:val="24"/>
        </w:rPr>
        <w:t>7</w:t>
      </w:r>
    </w:p>
    <w:p w:rsidR="002B27D5" w:rsidRDefault="002B27D5" w:rsidP="002B27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ЦК___________________Е.А.Степина</w:t>
      </w:r>
    </w:p>
    <w:p w:rsidR="002B27D5" w:rsidRDefault="002B27D5" w:rsidP="002B2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положения.</w:t>
      </w:r>
    </w:p>
    <w:p w:rsidR="002B27D5" w:rsidRDefault="002B27D5" w:rsidP="002B2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Контрольно – оценочные средства (КОС) предназначены для контроля и оценки образовательных достижений обучающихся (студентов), освоивших программу учебной дисциплины </w:t>
      </w:r>
      <w:r w:rsidRPr="005928B3">
        <w:rPr>
          <w:rFonts w:ascii="Times New Roman" w:hAnsi="Times New Roman" w:cs="Times New Roman"/>
          <w:b/>
          <w:sz w:val="24"/>
          <w:szCs w:val="24"/>
        </w:rPr>
        <w:t>УД</w:t>
      </w:r>
      <w:r>
        <w:rPr>
          <w:rFonts w:ascii="Times New Roman" w:hAnsi="Times New Roman" w:cs="Times New Roman"/>
          <w:b/>
          <w:sz w:val="24"/>
          <w:szCs w:val="24"/>
        </w:rPr>
        <w:t>.04  Технология строительного производства (по выбору)</w:t>
      </w:r>
    </w:p>
    <w:p w:rsidR="002B27D5" w:rsidRDefault="002B27D5" w:rsidP="002B27D5">
      <w:pPr>
        <w:tabs>
          <w:tab w:val="num" w:pos="700"/>
        </w:tabs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КОС включает контрольные материалы для проведения текущего контроля и промежуточной аттестации в форме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дифференцированного зачета.</w:t>
      </w:r>
    </w:p>
    <w:p w:rsidR="002B27D5" w:rsidRDefault="002B27D5" w:rsidP="002B27D5">
      <w:pPr>
        <w:tabs>
          <w:tab w:val="num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КОС разработан на основании положений:</w:t>
      </w:r>
    </w:p>
    <w:p w:rsidR="002B27D5" w:rsidRDefault="002B27D5" w:rsidP="002B27D5">
      <w:pPr>
        <w:tabs>
          <w:tab w:val="num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08.01.08 Мастер отделочных строительных работ </w:t>
      </w:r>
      <w:r>
        <w:rPr>
          <w:rFonts w:ascii="Times New Roman" w:hAnsi="Times New Roman" w:cs="Times New Roman"/>
          <w:sz w:val="24"/>
          <w:szCs w:val="24"/>
        </w:rPr>
        <w:t>укрупненной группы профессий 08.00.00 Техника и технология строительства;</w:t>
      </w:r>
    </w:p>
    <w:p w:rsidR="002B27D5" w:rsidRDefault="002B27D5" w:rsidP="002B2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программы учебной дисциплины  «Технология строительного производства (по выбору)».</w:t>
      </w:r>
    </w:p>
    <w:p w:rsidR="002B27D5" w:rsidRDefault="002B27D5" w:rsidP="002B2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27D5" w:rsidRDefault="002B27D5" w:rsidP="002B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2.Результаты освоения дисциплины, подлежащие проверке</w:t>
      </w:r>
    </w:p>
    <w:p w:rsidR="002B27D5" w:rsidRDefault="002B27D5" w:rsidP="002B27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7D5" w:rsidRDefault="002B27D5" w:rsidP="002B2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Формой аттестации по учебной дисциплине является дифференцированный зачет. </w:t>
      </w:r>
    </w:p>
    <w:p w:rsidR="002B27D5" w:rsidRDefault="002B27D5" w:rsidP="002B27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7D5" w:rsidRDefault="002B27D5" w:rsidP="002B27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108" w:tblpY="13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B27D5" w:rsidTr="002B27D5">
        <w:trPr>
          <w:trHeight w:val="56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</w:tr>
      <w:tr w:rsidR="002B27D5" w:rsidTr="002B27D5">
        <w:trPr>
          <w:trHeight w:val="41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Умения:</w:t>
            </w:r>
          </w:p>
        </w:tc>
      </w:tr>
      <w:tr w:rsidR="002B27D5" w:rsidTr="002B27D5">
        <w:trPr>
          <w:trHeight w:val="41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Pr="002B27D5" w:rsidRDefault="002B27D5" w:rsidP="002B2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зданий, их назначение, конструктивное решение</w:t>
            </w:r>
          </w:p>
        </w:tc>
      </w:tr>
      <w:tr w:rsidR="002B27D5" w:rsidTr="002B27D5">
        <w:trPr>
          <w:trHeight w:val="56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Pr="002B27D5" w:rsidRDefault="002B27D5" w:rsidP="002B2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перечислять виды строительных работ, называть последовательность их выполнения, давать краткую характеристику;</w:t>
            </w:r>
          </w:p>
        </w:tc>
      </w:tr>
      <w:tr w:rsidR="002B27D5" w:rsidTr="002B27D5">
        <w:trPr>
          <w:trHeight w:val="40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Pr="002B27D5" w:rsidRDefault="002B27D5" w:rsidP="002B2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-объяснять организацию производства строительных и монтажных работ;</w:t>
            </w:r>
          </w:p>
        </w:tc>
      </w:tr>
      <w:tr w:rsidR="002B27D5" w:rsidTr="002B27D5">
        <w:trPr>
          <w:trHeight w:val="40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Pr="002B27D5" w:rsidRDefault="002B27D5" w:rsidP="002B2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организации и планирования труда рабочих-строителей;</w:t>
            </w:r>
          </w:p>
        </w:tc>
      </w:tr>
      <w:tr w:rsidR="002B27D5" w:rsidTr="002B27D5">
        <w:trPr>
          <w:trHeight w:val="42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Pr="002B27D5" w:rsidRDefault="002B27D5" w:rsidP="002B2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перечислять виды стандартизации и контроля качества строительных работ</w:t>
            </w:r>
          </w:p>
        </w:tc>
      </w:tr>
      <w:tr w:rsidR="002B27D5" w:rsidTr="002B27D5">
        <w:trPr>
          <w:trHeight w:val="43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Знания:</w:t>
            </w:r>
          </w:p>
        </w:tc>
      </w:tr>
      <w:tr w:rsidR="002B27D5" w:rsidTr="002B27D5">
        <w:trPr>
          <w:trHeight w:val="39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Pr="002B27D5" w:rsidRDefault="002B27D5" w:rsidP="002B2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зданий и сооружений;</w:t>
            </w:r>
          </w:p>
        </w:tc>
      </w:tr>
      <w:tr w:rsidR="002B27D5" w:rsidTr="002B27D5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Pr="002B27D5" w:rsidRDefault="002B27D5" w:rsidP="002B2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работ, их последовательность, организацию производства и контроль качества строительных работ</w:t>
            </w:r>
          </w:p>
        </w:tc>
      </w:tr>
    </w:tbl>
    <w:p w:rsidR="002B27D5" w:rsidRDefault="002B27D5" w:rsidP="002B2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93" w:rsidRDefault="005C7C93" w:rsidP="002B2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93" w:rsidRDefault="005C7C93" w:rsidP="002B2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3.Распределение оценивания результатов обучения по видам контроля</w:t>
      </w:r>
    </w:p>
    <w:p w:rsidR="002B27D5" w:rsidRDefault="002B27D5" w:rsidP="002B2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2828"/>
        <w:gridCol w:w="3002"/>
      </w:tblGrid>
      <w:tr w:rsidR="002B27D5" w:rsidTr="002B27D5"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элемента умений или  знаний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аттестации</w:t>
            </w:r>
          </w:p>
        </w:tc>
      </w:tr>
      <w:tr w:rsidR="002B27D5" w:rsidTr="002B27D5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5" w:rsidRDefault="002B27D5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</w:tr>
      <w:tr w:rsidR="002B27D5" w:rsidTr="002B27D5">
        <w:trPr>
          <w:trHeight w:val="482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У.1 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зданий, их назначение, конструктивное решение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ответы;</w:t>
            </w:r>
          </w:p>
          <w:p w:rsidR="002B27D5" w:rsidRDefault="002B27D5" w:rsidP="002B2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защита  </w:t>
            </w:r>
          </w:p>
          <w:p w:rsidR="002B27D5" w:rsidRDefault="002B27D5" w:rsidP="002B2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работ,</w:t>
            </w:r>
          </w:p>
          <w:p w:rsidR="002B27D5" w:rsidRDefault="002B27D5" w:rsidP="002B2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55276A" w:rsidP="002B2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55276A" w:rsidTr="002B27D5">
        <w:trPr>
          <w:trHeight w:val="482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Default="0055276A" w:rsidP="002B27D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У.2 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перечислять виды строительных работ, называть последовательность их выполнения, давать краткую характеристику;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Default="0055276A" w:rsidP="002B2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ответы;</w:t>
            </w:r>
          </w:p>
          <w:p w:rsidR="0055276A" w:rsidRDefault="0055276A" w:rsidP="002B2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защита  </w:t>
            </w:r>
          </w:p>
          <w:p w:rsidR="0055276A" w:rsidRDefault="0055276A" w:rsidP="002B2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работ,</w:t>
            </w:r>
          </w:p>
          <w:p w:rsidR="0055276A" w:rsidRDefault="0055276A" w:rsidP="002B2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Default="0055276A">
            <w:r w:rsidRPr="00D6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55276A" w:rsidTr="002B27D5">
        <w:trPr>
          <w:trHeight w:val="482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Pr="002B27D5" w:rsidRDefault="0055276A" w:rsidP="006F7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У.3 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организацию производства строительных и монтажных работ;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ответы;</w:t>
            </w:r>
          </w:p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защита  </w:t>
            </w:r>
          </w:p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работ,</w:t>
            </w:r>
          </w:p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Default="0055276A">
            <w:r w:rsidRPr="00D6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55276A" w:rsidTr="002B27D5">
        <w:trPr>
          <w:trHeight w:val="683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Pr="002B27D5" w:rsidRDefault="0055276A" w:rsidP="006F7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У.4 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организации и планирования труда рабочих-строителей;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ответы;</w:t>
            </w:r>
          </w:p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защита  </w:t>
            </w:r>
          </w:p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работ,</w:t>
            </w:r>
          </w:p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Default="0055276A">
            <w:r w:rsidRPr="00D6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55276A" w:rsidTr="002B27D5">
        <w:trPr>
          <w:trHeight w:val="683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Pr="002B27D5" w:rsidRDefault="0055276A" w:rsidP="006F7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У.5 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перечислять виды стандартизации и контроля качества строительных работ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ответы;</w:t>
            </w:r>
          </w:p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защита  </w:t>
            </w:r>
          </w:p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работ,</w:t>
            </w:r>
          </w:p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Default="0055276A">
            <w:r w:rsidRPr="00D6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55276A" w:rsidTr="002B27D5">
        <w:trPr>
          <w:trHeight w:val="683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Pr="002B27D5" w:rsidRDefault="0055276A" w:rsidP="006F7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З.1 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зданий и сооружений;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ответы;</w:t>
            </w:r>
          </w:p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защита  </w:t>
            </w:r>
          </w:p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работ,</w:t>
            </w:r>
          </w:p>
          <w:p w:rsidR="0055276A" w:rsidRPr="00FF533C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Default="0055276A">
            <w:r w:rsidRPr="00D6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55276A" w:rsidTr="002B27D5">
        <w:trPr>
          <w:trHeight w:val="683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Pr="002B27D5" w:rsidRDefault="0055276A" w:rsidP="006F7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З.2 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работ, их последовательность, организацию производства и контроль качества строительных работ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ответы;</w:t>
            </w:r>
          </w:p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защита  </w:t>
            </w:r>
          </w:p>
          <w:p w:rsidR="0055276A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работ,</w:t>
            </w:r>
          </w:p>
          <w:p w:rsidR="0055276A" w:rsidRPr="00FF533C" w:rsidRDefault="0055276A" w:rsidP="006F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6A" w:rsidRDefault="0055276A">
            <w:r w:rsidRPr="00D6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</w:tbl>
    <w:p w:rsidR="002B27D5" w:rsidRDefault="002B27D5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B27D5" w:rsidRDefault="002B27D5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F780D" w:rsidRDefault="006F780D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F780D" w:rsidRDefault="006F780D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F780D" w:rsidRDefault="006F780D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F780D" w:rsidRDefault="006F780D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F780D" w:rsidRDefault="006F780D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F780D" w:rsidRDefault="006F780D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F780D" w:rsidRDefault="006F780D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F780D" w:rsidRDefault="006F780D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F780D" w:rsidRDefault="006F780D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B27D5" w:rsidRDefault="002B27D5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C7C93" w:rsidRDefault="005C7C93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C7C93" w:rsidRDefault="005C7C93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C7C93" w:rsidRDefault="005C7C93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C7C93" w:rsidRDefault="005C7C93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B27D5" w:rsidRDefault="002B27D5" w:rsidP="002B27D5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4.Распределение типов контрольных заданий по элементам знаний и умений</w:t>
      </w:r>
    </w:p>
    <w:p w:rsidR="002B27D5" w:rsidRDefault="002B27D5" w:rsidP="002B27D5">
      <w:pPr>
        <w:tabs>
          <w:tab w:val="left" w:pos="489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033"/>
        <w:gridCol w:w="1034"/>
        <w:gridCol w:w="1034"/>
        <w:gridCol w:w="1033"/>
        <w:gridCol w:w="1034"/>
        <w:gridCol w:w="1034"/>
        <w:gridCol w:w="1034"/>
      </w:tblGrid>
      <w:tr w:rsidR="0000265E" w:rsidTr="00CB4B33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 по программе УД</w:t>
            </w:r>
          </w:p>
        </w:tc>
        <w:tc>
          <w:tcPr>
            <w:tcW w:w="7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контрольного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00265E" w:rsidTr="0000265E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E" w:rsidRDefault="0000265E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У.5</w:t>
            </w:r>
          </w:p>
        </w:tc>
      </w:tr>
      <w:tr w:rsidR="0000265E" w:rsidTr="0000265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E941C4" w:rsidRDefault="0000265E" w:rsidP="00CB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технологии строительного производства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65E" w:rsidTr="0000265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E941C4" w:rsidRDefault="0000265E" w:rsidP="00CB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Введение.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6F780D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6F780D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У.О;;  П.О; 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6F780D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У.О; П.О;  С.Р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6F780D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У.О; П.О; 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6526D9" w:rsidRDefault="0000265E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34618C" w:rsidRDefault="0000265E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</w:tr>
      <w:tr w:rsidR="0000265E" w:rsidTr="0000265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E941C4" w:rsidRDefault="0000265E" w:rsidP="00CB4B33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зданиях, сооружениях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6F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6F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6F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6F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6526D9" w:rsidRDefault="0000265E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34618C" w:rsidRDefault="0000265E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</w:tr>
      <w:tr w:rsidR="0000265E" w:rsidTr="0000265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E941C4" w:rsidRDefault="0000265E" w:rsidP="00CB4B33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6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 w:rsidRPr="003D6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строительном производстве и строительных процессах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6526D9" w:rsidRDefault="0000265E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8F00C1" w:rsidRDefault="0000265E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</w:tr>
      <w:tr w:rsidR="0000265E" w:rsidTr="0000265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3D66BB" w:rsidRDefault="0000265E" w:rsidP="00CB4B3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1.4. Строительные работы, их структура и классификация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У.О,; 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8F00C1" w:rsidRDefault="0000265E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8F00C1" w:rsidRDefault="0000265E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</w:tr>
      <w:tr w:rsidR="0000265E" w:rsidTr="0000265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E941C4" w:rsidRDefault="0000265E" w:rsidP="00CB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строительного производства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65E" w:rsidTr="0000265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E941C4" w:rsidRDefault="0000265E" w:rsidP="00CB4B33">
            <w:pPr>
              <w:shd w:val="clear" w:color="auto" w:fill="FFFFFF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    </w:t>
            </w:r>
            <w:r w:rsidRPr="00E3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формы управления строительным производством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У.О, П.О; С.Р</w:t>
            </w:r>
          </w:p>
        </w:tc>
      </w:tr>
      <w:tr w:rsidR="0000265E" w:rsidTr="0000265E">
        <w:trPr>
          <w:trHeight w:val="89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E34CA5" w:rsidRDefault="0000265E" w:rsidP="00CB4B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E3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труда рабочих</w:t>
            </w:r>
          </w:p>
          <w:p w:rsidR="0000265E" w:rsidRPr="00E941C4" w:rsidRDefault="0000265E" w:rsidP="00CB4B33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У.О, П.О; С.Р, </w:t>
            </w:r>
          </w:p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У.О, П.О; С.Р, </w:t>
            </w:r>
          </w:p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У.О, П.О; С.Р, </w:t>
            </w:r>
          </w:p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У.О, П.О; С.Р, </w:t>
            </w:r>
          </w:p>
          <w:p w:rsidR="0000265E" w:rsidRDefault="0000265E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У.О, П.О; С.Р, </w:t>
            </w:r>
          </w:p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У.О, П.О; С.Р, </w:t>
            </w:r>
          </w:p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У.О, П.О; С.Р, </w:t>
            </w:r>
          </w:p>
          <w:p w:rsidR="0000265E" w:rsidRDefault="0000265E" w:rsidP="0000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 </w:t>
            </w:r>
          </w:p>
        </w:tc>
      </w:tr>
    </w:tbl>
    <w:p w:rsidR="002B27D5" w:rsidRDefault="002B27D5" w:rsidP="002B27D5">
      <w:pPr>
        <w:tabs>
          <w:tab w:val="left" w:pos="48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B27D5" w:rsidRDefault="002B27D5" w:rsidP="002B27D5">
      <w:pPr>
        <w:tabs>
          <w:tab w:val="left" w:pos="48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Условные обозначения:</w:t>
      </w:r>
    </w:p>
    <w:p w:rsidR="002B27D5" w:rsidRDefault="002B27D5" w:rsidP="002B27D5">
      <w:pPr>
        <w:tabs>
          <w:tab w:val="left" w:pos="48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У.О- устный опрос</w:t>
      </w:r>
      <w:r w:rsidR="006F780D">
        <w:rPr>
          <w:rFonts w:ascii="Times New Roman" w:hAnsi="Times New Roman"/>
          <w:sz w:val="24"/>
          <w:szCs w:val="24"/>
        </w:rPr>
        <w:t xml:space="preserve">                            Т - тестирование</w:t>
      </w:r>
    </w:p>
    <w:p w:rsidR="0000265E" w:rsidRDefault="002B27D5" w:rsidP="0000265E">
      <w:pPr>
        <w:tabs>
          <w:tab w:val="left" w:pos="48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П.О- письменный опрос</w:t>
      </w:r>
      <w:r w:rsidR="0000265E">
        <w:rPr>
          <w:rFonts w:ascii="Times New Roman" w:hAnsi="Times New Roman"/>
          <w:sz w:val="24"/>
          <w:szCs w:val="24"/>
        </w:rPr>
        <w:t xml:space="preserve">                  П.Р- практическая работа</w:t>
      </w:r>
    </w:p>
    <w:p w:rsidR="0000265E" w:rsidRDefault="0000265E" w:rsidP="0000265E">
      <w:pPr>
        <w:tabs>
          <w:tab w:val="left" w:pos="48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С.Р- самостоятельная работа         Л.Р- лабораторная работа</w:t>
      </w:r>
    </w:p>
    <w:p w:rsidR="002B27D5" w:rsidRDefault="002B27D5" w:rsidP="002B27D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</w:t>
      </w:r>
      <w:r w:rsidRPr="006834C2">
        <w:rPr>
          <w:rFonts w:ascii="Times New Roman" w:hAnsi="Times New Roman"/>
          <w:b/>
          <w:sz w:val="24"/>
          <w:szCs w:val="24"/>
        </w:rPr>
        <w:t>аспределение типов и количества контрольных заданий по элементам знаний и умений, контролируемых на промежуточной аттестации</w:t>
      </w:r>
    </w:p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033"/>
        <w:gridCol w:w="1034"/>
        <w:gridCol w:w="1034"/>
        <w:gridCol w:w="1033"/>
        <w:gridCol w:w="1034"/>
        <w:gridCol w:w="1034"/>
        <w:gridCol w:w="1034"/>
      </w:tblGrid>
      <w:tr w:rsidR="0000265E" w:rsidTr="00CB4B33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 по программе УД</w:t>
            </w:r>
          </w:p>
        </w:tc>
        <w:tc>
          <w:tcPr>
            <w:tcW w:w="7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контрольного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00265E" w:rsidTr="00CB4B33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У.5</w:t>
            </w:r>
          </w:p>
        </w:tc>
      </w:tr>
      <w:tr w:rsidR="0000265E" w:rsidTr="00CB4B33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E941C4" w:rsidRDefault="0000265E" w:rsidP="00CB4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технологии строительного производства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65E" w:rsidTr="00CB4B33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E941C4" w:rsidRDefault="0000265E" w:rsidP="00CB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Введение.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DD27BD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DD27BD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6526D9" w:rsidRDefault="0000265E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34618C" w:rsidRDefault="0000265E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65E" w:rsidTr="00CB4B33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E941C4" w:rsidRDefault="0000265E" w:rsidP="00CB4B33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зданиях, сооружениях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DD27BD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DD27BD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6526D9" w:rsidRDefault="0000265E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DD27BD" w:rsidP="00CB4B33">
            <w:r>
              <w:t>В18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34618C" w:rsidRDefault="0000265E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65E" w:rsidTr="00CB4B33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E941C4" w:rsidRDefault="0000265E" w:rsidP="00CB4B33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6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 w:rsidRPr="003D6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строительном производстве и строительных процессах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DD27BD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DD27BD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DD27BD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6526D9" w:rsidRDefault="0000265E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DD27BD" w:rsidP="00CB4B33">
            <w:r>
              <w:t>В17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8F00C1" w:rsidRDefault="00DD27BD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В10</w:t>
            </w:r>
          </w:p>
        </w:tc>
      </w:tr>
      <w:tr w:rsidR="0000265E" w:rsidTr="00CB4B33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3D66BB" w:rsidRDefault="0000265E" w:rsidP="00CB4B3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1.4. Строительные работы, их структура и классификация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DD27BD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8F00C1" w:rsidRDefault="00DD27BD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DD27BD" w:rsidP="00CB4B33">
            <w:r>
              <w:t>В16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Pr="008F00C1" w:rsidRDefault="0000265E" w:rsidP="00CB4B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65E" w:rsidTr="00CB4B33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E941C4" w:rsidRDefault="0000265E" w:rsidP="00CB4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строительного производства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65E" w:rsidTr="00CB4B33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E941C4" w:rsidRDefault="0000265E" w:rsidP="00CB4B33">
            <w:pPr>
              <w:shd w:val="clear" w:color="auto" w:fill="FFFFFF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    </w:t>
            </w:r>
            <w:r w:rsidRPr="00E3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формы управления строительным производством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DD27BD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DD27BD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DD27BD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65E" w:rsidTr="00CB4B33">
        <w:trPr>
          <w:trHeight w:val="89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Pr="00E34CA5" w:rsidRDefault="0000265E" w:rsidP="00CB4B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E3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труда рабочих</w:t>
            </w:r>
          </w:p>
          <w:p w:rsidR="0000265E" w:rsidRPr="00E941C4" w:rsidRDefault="0000265E" w:rsidP="00CB4B33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DD27BD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DD27BD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DD27BD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00265E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E" w:rsidRDefault="00DD27BD" w:rsidP="00CB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В9</w:t>
            </w:r>
          </w:p>
        </w:tc>
      </w:tr>
    </w:tbl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D5" w:rsidRDefault="002B27D5" w:rsidP="002B27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7D5" w:rsidRDefault="002B27D5" w:rsidP="002B27D5">
      <w:pPr>
        <w:tabs>
          <w:tab w:val="left" w:pos="48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B27D5" w:rsidRDefault="002B27D5" w:rsidP="002B27D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B27D5" w:rsidRDefault="002B27D5" w:rsidP="002B27D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B27D5" w:rsidRDefault="00245CEC" w:rsidP="002B27D5">
      <w:pPr>
        <w:tabs>
          <w:tab w:val="left" w:pos="41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2B27D5">
        <w:rPr>
          <w:rFonts w:ascii="Times New Roman" w:hAnsi="Times New Roman" w:cs="Times New Roman"/>
          <w:b/>
          <w:sz w:val="24"/>
          <w:szCs w:val="24"/>
        </w:rPr>
        <w:t>. Структура контрольного задания</w:t>
      </w:r>
    </w:p>
    <w:p w:rsidR="002B27D5" w:rsidRDefault="002B27D5" w:rsidP="002B27D5">
      <w:pPr>
        <w:tabs>
          <w:tab w:val="left" w:pos="415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6.1 Текст задания </w:t>
      </w:r>
    </w:p>
    <w:p w:rsidR="002B27D5" w:rsidRDefault="002B27D5" w:rsidP="002B27D5">
      <w:pPr>
        <w:tabs>
          <w:tab w:val="left" w:pos="4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B27D5" w:rsidRDefault="002B27D5" w:rsidP="002B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7D5" w:rsidRPr="00887E39" w:rsidRDefault="00245CEC" w:rsidP="00887E39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7E39">
        <w:rPr>
          <w:rFonts w:ascii="Times New Roman" w:hAnsi="Times New Roman"/>
          <w:sz w:val="24"/>
          <w:szCs w:val="24"/>
        </w:rPr>
        <w:t>Закончите определение: « Строительный процесс совокупность рабочих…..</w:t>
      </w:r>
    </w:p>
    <w:p w:rsidR="00245CEC" w:rsidRPr="00887E39" w:rsidRDefault="00887E39" w:rsidP="00887E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887E39">
        <w:rPr>
          <w:rFonts w:ascii="Times New Roman" w:hAnsi="Times New Roman"/>
          <w:sz w:val="24"/>
          <w:szCs w:val="24"/>
        </w:rPr>
        <w:t>о</w:t>
      </w:r>
      <w:r w:rsidR="00245CEC" w:rsidRPr="00887E39">
        <w:rPr>
          <w:rFonts w:ascii="Times New Roman" w:hAnsi="Times New Roman"/>
          <w:sz w:val="24"/>
          <w:szCs w:val="24"/>
        </w:rPr>
        <w:t>пераций</w:t>
      </w:r>
    </w:p>
    <w:p w:rsidR="00245CEC" w:rsidRPr="00887E39" w:rsidRDefault="00887E39" w:rsidP="00887E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245CEC" w:rsidRPr="00887E39">
        <w:rPr>
          <w:rFonts w:ascii="Times New Roman" w:hAnsi="Times New Roman"/>
          <w:sz w:val="24"/>
          <w:szCs w:val="24"/>
        </w:rPr>
        <w:t>цикл</w:t>
      </w:r>
    </w:p>
    <w:p w:rsidR="00245CEC" w:rsidRPr="00887E39" w:rsidRDefault="00266356" w:rsidP="00887E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45CEC" w:rsidRPr="00887E39">
        <w:rPr>
          <w:rFonts w:ascii="Times New Roman" w:hAnsi="Times New Roman"/>
          <w:sz w:val="24"/>
          <w:szCs w:val="24"/>
        </w:rPr>
        <w:t>период</w:t>
      </w:r>
    </w:p>
    <w:p w:rsidR="00245CEC" w:rsidRPr="00887E39" w:rsidRDefault="00266356" w:rsidP="00887E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245CEC" w:rsidRPr="00887E39">
        <w:rPr>
          <w:rFonts w:ascii="Times New Roman" w:hAnsi="Times New Roman"/>
          <w:sz w:val="24"/>
          <w:szCs w:val="24"/>
        </w:rPr>
        <w:t>захватка</w:t>
      </w:r>
    </w:p>
    <w:p w:rsidR="00245CEC" w:rsidRPr="00887E39" w:rsidRDefault="00245CEC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EC" w:rsidRPr="00266356" w:rsidRDefault="00245CEC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356">
        <w:rPr>
          <w:rFonts w:ascii="Times New Roman" w:hAnsi="Times New Roman"/>
          <w:sz w:val="24"/>
          <w:szCs w:val="24"/>
        </w:rPr>
        <w:t>Постоянный род деятельностиэто…</w:t>
      </w:r>
    </w:p>
    <w:p w:rsidR="00245CEC" w:rsidRPr="00887E39" w:rsidRDefault="00266356" w:rsidP="002663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45CEC" w:rsidRPr="00887E39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245CEC" w:rsidRPr="00887E39" w:rsidRDefault="00266356" w:rsidP="002663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45CEC" w:rsidRPr="00887E39">
        <w:rPr>
          <w:rFonts w:ascii="Times New Roman" w:hAnsi="Times New Roman" w:cs="Times New Roman"/>
          <w:sz w:val="24"/>
          <w:szCs w:val="24"/>
        </w:rPr>
        <w:t>профессия</w:t>
      </w:r>
    </w:p>
    <w:p w:rsidR="00245CEC" w:rsidRPr="00887E39" w:rsidRDefault="00266356" w:rsidP="002663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45CEC" w:rsidRPr="00887E39">
        <w:rPr>
          <w:rFonts w:ascii="Times New Roman" w:hAnsi="Times New Roman" w:cs="Times New Roman"/>
          <w:sz w:val="24"/>
          <w:szCs w:val="24"/>
        </w:rPr>
        <w:t>квалификация</w:t>
      </w:r>
    </w:p>
    <w:p w:rsidR="00245CEC" w:rsidRPr="00887E39" w:rsidRDefault="00266356" w:rsidP="0026635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45CEC" w:rsidRPr="00887E39">
        <w:rPr>
          <w:rFonts w:ascii="Times New Roman" w:hAnsi="Times New Roman" w:cs="Times New Roman"/>
          <w:sz w:val="24"/>
          <w:szCs w:val="24"/>
        </w:rPr>
        <w:t>разряд</w:t>
      </w:r>
    </w:p>
    <w:p w:rsidR="00245CEC" w:rsidRDefault="00245CEC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56" w:rsidRPr="00887E39" w:rsidRDefault="00266356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EC" w:rsidRPr="00266356" w:rsidRDefault="00245CEC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356">
        <w:rPr>
          <w:rFonts w:ascii="Times New Roman" w:hAnsi="Times New Roman"/>
          <w:sz w:val="24"/>
          <w:szCs w:val="24"/>
        </w:rPr>
        <w:t>Научная организация труда это……?</w:t>
      </w:r>
    </w:p>
    <w:p w:rsidR="00245CEC" w:rsidRPr="00887E39" w:rsidRDefault="00266356" w:rsidP="002663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45CEC" w:rsidRPr="00887E39">
        <w:rPr>
          <w:rFonts w:ascii="Times New Roman" w:hAnsi="Times New Roman" w:cs="Times New Roman"/>
          <w:sz w:val="24"/>
          <w:szCs w:val="24"/>
        </w:rPr>
        <w:t>система организации труда</w:t>
      </w:r>
    </w:p>
    <w:p w:rsidR="00245CEC" w:rsidRPr="00887E39" w:rsidRDefault="00266356" w:rsidP="002663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45CEC" w:rsidRPr="00887E39">
        <w:rPr>
          <w:rFonts w:ascii="Times New Roman" w:hAnsi="Times New Roman" w:cs="Times New Roman"/>
          <w:sz w:val="24"/>
          <w:szCs w:val="24"/>
        </w:rPr>
        <w:t>система тех. процессов</w:t>
      </w:r>
    </w:p>
    <w:p w:rsidR="00245CEC" w:rsidRPr="00887E39" w:rsidRDefault="00266356" w:rsidP="002663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45CEC" w:rsidRPr="00887E39">
        <w:rPr>
          <w:rFonts w:ascii="Times New Roman" w:hAnsi="Times New Roman" w:cs="Times New Roman"/>
          <w:sz w:val="24"/>
          <w:szCs w:val="24"/>
        </w:rPr>
        <w:t>производство</w:t>
      </w:r>
    </w:p>
    <w:p w:rsidR="00245CEC" w:rsidRPr="00887E39" w:rsidRDefault="00266356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</w:t>
      </w:r>
      <w:r w:rsidR="00245CEC" w:rsidRPr="00887E39">
        <w:rPr>
          <w:rFonts w:ascii="Times New Roman" w:hAnsi="Times New Roman" w:cs="Times New Roman"/>
          <w:sz w:val="24"/>
          <w:szCs w:val="24"/>
        </w:rPr>
        <w:t>система производства</w:t>
      </w:r>
    </w:p>
    <w:p w:rsidR="00245CEC" w:rsidRDefault="00245CEC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56" w:rsidRPr="00887E39" w:rsidRDefault="00266356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EC" w:rsidRPr="00266356" w:rsidRDefault="00245CEC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356">
        <w:rPr>
          <w:rFonts w:ascii="Times New Roman" w:hAnsi="Times New Roman"/>
          <w:sz w:val="24"/>
          <w:szCs w:val="24"/>
        </w:rPr>
        <w:t>К основным  документам относится это ГОСТы , …</w:t>
      </w:r>
    </w:p>
    <w:p w:rsidR="00245CEC" w:rsidRPr="00266356" w:rsidRDefault="00266356" w:rsidP="00266356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245CEC" w:rsidRPr="00266356">
        <w:rPr>
          <w:rFonts w:ascii="Times New Roman" w:hAnsi="Times New Roman"/>
          <w:sz w:val="24"/>
          <w:szCs w:val="24"/>
        </w:rPr>
        <w:t>ТУ</w:t>
      </w:r>
    </w:p>
    <w:p w:rsidR="00245CEC" w:rsidRPr="00266356" w:rsidRDefault="00266356" w:rsidP="00266356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245CEC" w:rsidRPr="00266356">
        <w:rPr>
          <w:rFonts w:ascii="Times New Roman" w:hAnsi="Times New Roman"/>
          <w:sz w:val="24"/>
          <w:szCs w:val="24"/>
        </w:rPr>
        <w:t>ОНВ</w:t>
      </w:r>
    </w:p>
    <w:p w:rsidR="00245CEC" w:rsidRPr="00266356" w:rsidRDefault="00266356" w:rsidP="00266356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45CEC" w:rsidRPr="00266356">
        <w:rPr>
          <w:rFonts w:ascii="Times New Roman" w:hAnsi="Times New Roman"/>
          <w:sz w:val="24"/>
          <w:szCs w:val="24"/>
        </w:rPr>
        <w:t>КВР</w:t>
      </w:r>
    </w:p>
    <w:p w:rsidR="00245CEC" w:rsidRPr="00887E39" w:rsidRDefault="00266356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</w:t>
      </w:r>
      <w:r w:rsidR="00245CEC" w:rsidRPr="00887E39">
        <w:rPr>
          <w:rFonts w:ascii="Times New Roman" w:hAnsi="Times New Roman" w:cs="Times New Roman"/>
          <w:sz w:val="24"/>
          <w:szCs w:val="24"/>
        </w:rPr>
        <w:t>ВАНР</w:t>
      </w:r>
    </w:p>
    <w:p w:rsidR="00245CEC" w:rsidRPr="00887E39" w:rsidRDefault="00245CEC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EC" w:rsidRPr="00887E39" w:rsidRDefault="00245CEC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EC" w:rsidRPr="00266356" w:rsidRDefault="00245CEC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356">
        <w:rPr>
          <w:rFonts w:ascii="Times New Roman" w:hAnsi="Times New Roman"/>
          <w:sz w:val="24"/>
          <w:szCs w:val="24"/>
        </w:rPr>
        <w:t>Качество  строительства зависит от……</w:t>
      </w:r>
    </w:p>
    <w:p w:rsidR="00245CEC" w:rsidRPr="00887E39" w:rsidRDefault="00266356" w:rsidP="002663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45CEC" w:rsidRPr="00887E39">
        <w:rPr>
          <w:rFonts w:ascii="Times New Roman" w:hAnsi="Times New Roman" w:cs="Times New Roman"/>
          <w:sz w:val="24"/>
          <w:szCs w:val="24"/>
        </w:rPr>
        <w:t>долговечности сро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45CEC" w:rsidRPr="00887E39">
        <w:rPr>
          <w:rFonts w:ascii="Times New Roman" w:hAnsi="Times New Roman" w:cs="Times New Roman"/>
          <w:sz w:val="24"/>
          <w:szCs w:val="24"/>
        </w:rPr>
        <w:t>щихся зданий</w:t>
      </w:r>
    </w:p>
    <w:p w:rsidR="00245CEC" w:rsidRPr="00887E39" w:rsidRDefault="00266356" w:rsidP="002663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45CEC" w:rsidRPr="00887E39">
        <w:rPr>
          <w:rFonts w:ascii="Times New Roman" w:hAnsi="Times New Roman" w:cs="Times New Roman"/>
          <w:sz w:val="24"/>
          <w:szCs w:val="24"/>
        </w:rPr>
        <w:t>технического уровня проектных решений</w:t>
      </w:r>
    </w:p>
    <w:p w:rsidR="00245CEC" w:rsidRPr="00887E39" w:rsidRDefault="00266356" w:rsidP="002663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45CEC" w:rsidRPr="00887E39">
        <w:rPr>
          <w:rFonts w:ascii="Times New Roman" w:hAnsi="Times New Roman" w:cs="Times New Roman"/>
          <w:sz w:val="24"/>
          <w:szCs w:val="24"/>
        </w:rPr>
        <w:t>строительные решения</w:t>
      </w:r>
    </w:p>
    <w:p w:rsidR="00245CEC" w:rsidRPr="00266356" w:rsidRDefault="00266356" w:rsidP="0026635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245CEC" w:rsidRPr="00266356">
        <w:rPr>
          <w:rFonts w:ascii="Times New Roman" w:hAnsi="Times New Roman"/>
          <w:sz w:val="24"/>
          <w:szCs w:val="24"/>
        </w:rPr>
        <w:t>конструктивные решения</w:t>
      </w:r>
    </w:p>
    <w:p w:rsidR="00245CEC" w:rsidRPr="00887E39" w:rsidRDefault="00245CEC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EC" w:rsidRPr="00887E39" w:rsidRDefault="00245CEC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EC" w:rsidRPr="00266356" w:rsidRDefault="00245CEC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356">
        <w:rPr>
          <w:rFonts w:ascii="Times New Roman" w:hAnsi="Times New Roman"/>
          <w:sz w:val="24"/>
          <w:szCs w:val="24"/>
        </w:rPr>
        <w:t>Технологические карты предусмаиривают……</w:t>
      </w:r>
    </w:p>
    <w:p w:rsidR="00245CEC" w:rsidRPr="00467BFA" w:rsidRDefault="00467BFA" w:rsidP="00467BFA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0A12F5" w:rsidRPr="00467BFA">
        <w:rPr>
          <w:rFonts w:ascii="Times New Roman" w:hAnsi="Times New Roman"/>
          <w:sz w:val="24"/>
          <w:szCs w:val="24"/>
        </w:rPr>
        <w:t>рестоврация</w:t>
      </w:r>
    </w:p>
    <w:p w:rsidR="00245CEC" w:rsidRPr="00467BFA" w:rsidRDefault="00467BFA" w:rsidP="00467BFA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капи</w:t>
      </w:r>
      <w:r w:rsidR="00245CEC" w:rsidRPr="00467BFA">
        <w:rPr>
          <w:rFonts w:ascii="Times New Roman" w:hAnsi="Times New Roman"/>
          <w:sz w:val="24"/>
          <w:szCs w:val="24"/>
        </w:rPr>
        <w:t>тальное строительство</w:t>
      </w:r>
    </w:p>
    <w:p w:rsidR="00245CEC" w:rsidRPr="00467BFA" w:rsidRDefault="00467BFA" w:rsidP="00467BFA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45CEC" w:rsidRPr="00467BFA">
        <w:rPr>
          <w:rFonts w:ascii="Times New Roman" w:hAnsi="Times New Roman"/>
          <w:sz w:val="24"/>
          <w:szCs w:val="24"/>
        </w:rPr>
        <w:t>ремонтное строительство</w:t>
      </w:r>
    </w:p>
    <w:p w:rsidR="00245CEC" w:rsidRPr="00467BFA" w:rsidRDefault="00467BFA" w:rsidP="00467BFA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0A12F5" w:rsidRPr="00467BFA">
        <w:rPr>
          <w:rFonts w:ascii="Times New Roman" w:hAnsi="Times New Roman"/>
          <w:sz w:val="24"/>
          <w:szCs w:val="24"/>
        </w:rPr>
        <w:t xml:space="preserve">состав строительного процесса </w:t>
      </w:r>
    </w:p>
    <w:p w:rsidR="00254C9C" w:rsidRDefault="00254C9C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56" w:rsidRDefault="00266356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9C" w:rsidRPr="00266356" w:rsidRDefault="00254C9C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356">
        <w:rPr>
          <w:rFonts w:ascii="Times New Roman" w:hAnsi="Times New Roman"/>
          <w:sz w:val="24"/>
          <w:szCs w:val="24"/>
        </w:rPr>
        <w:t>К  специализированнаному  потоку относится…</w:t>
      </w:r>
    </w:p>
    <w:p w:rsidR="00254C9C" w:rsidRPr="00887E39" w:rsidRDefault="00467BFA" w:rsidP="00887E3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54C9C" w:rsidRPr="00887E39">
        <w:rPr>
          <w:rFonts w:ascii="Times New Roman" w:hAnsi="Times New Roman" w:cs="Times New Roman"/>
          <w:sz w:val="24"/>
          <w:szCs w:val="24"/>
        </w:rPr>
        <w:t>)строительный процесс</w:t>
      </w:r>
    </w:p>
    <w:p w:rsidR="00254C9C" w:rsidRPr="00887E39" w:rsidRDefault="00467BFA" w:rsidP="00887E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4C9C" w:rsidRPr="00887E39">
        <w:rPr>
          <w:rFonts w:ascii="Times New Roman" w:hAnsi="Times New Roman" w:cs="Times New Roman"/>
          <w:sz w:val="24"/>
          <w:szCs w:val="24"/>
        </w:rPr>
        <w:t>) группа частных  потоков</w:t>
      </w:r>
    </w:p>
    <w:p w:rsidR="00254C9C" w:rsidRPr="00887E39" w:rsidRDefault="00467BFA" w:rsidP="00887E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4C9C" w:rsidRPr="00887E39">
        <w:rPr>
          <w:rFonts w:ascii="Times New Roman" w:hAnsi="Times New Roman" w:cs="Times New Roman"/>
          <w:sz w:val="24"/>
          <w:szCs w:val="24"/>
        </w:rPr>
        <w:t>)объектный поток</w:t>
      </w:r>
    </w:p>
    <w:p w:rsidR="00254C9C" w:rsidRPr="00887E39" w:rsidRDefault="00467BFA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4C9C" w:rsidRPr="00887E39">
        <w:rPr>
          <w:rFonts w:ascii="Times New Roman" w:hAnsi="Times New Roman" w:cs="Times New Roman"/>
          <w:sz w:val="24"/>
          <w:szCs w:val="24"/>
        </w:rPr>
        <w:t>)бригада</w:t>
      </w:r>
    </w:p>
    <w:p w:rsidR="00254C9C" w:rsidRPr="00266356" w:rsidRDefault="00254C9C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6356">
        <w:rPr>
          <w:rFonts w:ascii="Times New Roman" w:hAnsi="Times New Roman"/>
          <w:sz w:val="24"/>
          <w:szCs w:val="24"/>
        </w:rPr>
        <w:lastRenderedPageBreak/>
        <w:t>Верхнее ограждение здания, защищающее его от атмосферных осадков, ветра и перегрева солнечными лучами, называется …</w:t>
      </w:r>
    </w:p>
    <w:p w:rsidR="00254C9C" w:rsidRPr="00887E39" w:rsidRDefault="00467BFA" w:rsidP="00467B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54C9C" w:rsidRPr="00887E39">
        <w:rPr>
          <w:rFonts w:ascii="Times New Roman" w:hAnsi="Times New Roman" w:cs="Times New Roman"/>
          <w:sz w:val="24"/>
          <w:szCs w:val="24"/>
        </w:rPr>
        <w:t xml:space="preserve">)крыша </w:t>
      </w:r>
    </w:p>
    <w:p w:rsidR="00254C9C" w:rsidRPr="00887E39" w:rsidRDefault="00467BFA" w:rsidP="00467B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4C9C" w:rsidRPr="00887E39">
        <w:rPr>
          <w:rFonts w:ascii="Times New Roman" w:hAnsi="Times New Roman" w:cs="Times New Roman"/>
          <w:sz w:val="24"/>
          <w:szCs w:val="24"/>
        </w:rPr>
        <w:t xml:space="preserve">) окна     </w:t>
      </w:r>
    </w:p>
    <w:p w:rsidR="00254C9C" w:rsidRPr="00887E39" w:rsidRDefault="00467BFA" w:rsidP="00467B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4C9C" w:rsidRPr="00887E39">
        <w:rPr>
          <w:rFonts w:ascii="Times New Roman" w:hAnsi="Times New Roman" w:cs="Times New Roman"/>
          <w:sz w:val="24"/>
          <w:szCs w:val="24"/>
        </w:rPr>
        <w:t>)лестницы</w:t>
      </w:r>
    </w:p>
    <w:p w:rsidR="00254C9C" w:rsidRPr="00887E39" w:rsidRDefault="00467BFA" w:rsidP="00467B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4C9C" w:rsidRPr="00887E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двери</w:t>
      </w:r>
    </w:p>
    <w:p w:rsidR="00254C9C" w:rsidRPr="00887E39" w:rsidRDefault="00254C9C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9C" w:rsidRDefault="00254C9C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9C" w:rsidRPr="00266356" w:rsidRDefault="00254C9C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356">
        <w:rPr>
          <w:rFonts w:ascii="Times New Roman" w:hAnsi="Times New Roman"/>
          <w:sz w:val="24"/>
          <w:szCs w:val="24"/>
        </w:rPr>
        <w:t>Бригада, состоящая из рабочих одной профессии, выполняющих один вид работ, называется …</w:t>
      </w:r>
    </w:p>
    <w:p w:rsidR="00254C9C" w:rsidRPr="00887E39" w:rsidRDefault="00467BFA" w:rsidP="00467B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54C9C" w:rsidRPr="00887E39">
        <w:rPr>
          <w:rFonts w:ascii="Times New Roman" w:hAnsi="Times New Roman" w:cs="Times New Roman"/>
          <w:sz w:val="24"/>
          <w:szCs w:val="24"/>
        </w:rPr>
        <w:t xml:space="preserve">)специализированная бригада            </w:t>
      </w:r>
    </w:p>
    <w:p w:rsidR="00254C9C" w:rsidRPr="00887E39" w:rsidRDefault="00467BFA" w:rsidP="00467B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4C9C" w:rsidRPr="00887E39">
        <w:rPr>
          <w:rFonts w:ascii="Times New Roman" w:hAnsi="Times New Roman" w:cs="Times New Roman"/>
          <w:sz w:val="24"/>
          <w:szCs w:val="24"/>
        </w:rPr>
        <w:t>) комплексная бригада</w:t>
      </w:r>
    </w:p>
    <w:p w:rsidR="00467BFA" w:rsidRDefault="00467BFA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FA" w:rsidRDefault="00467BFA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9C" w:rsidRPr="00467BFA" w:rsidRDefault="00254C9C" w:rsidP="00467BFA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7BFA">
        <w:rPr>
          <w:rFonts w:ascii="Times New Roman" w:hAnsi="Times New Roman"/>
          <w:sz w:val="24"/>
          <w:szCs w:val="24"/>
        </w:rPr>
        <w:t>Совокупность технологически связанных между собой работ, которые можно выполнять на одной захватке одновременно, это</w:t>
      </w:r>
      <w:r w:rsidRPr="00467BFA">
        <w:rPr>
          <w:rFonts w:ascii="Times New Roman" w:hAnsi="Times New Roman"/>
          <w:b/>
          <w:sz w:val="24"/>
          <w:szCs w:val="24"/>
        </w:rPr>
        <w:t xml:space="preserve"> …</w:t>
      </w:r>
    </w:p>
    <w:p w:rsidR="000A12F5" w:rsidRPr="00887E39" w:rsidRDefault="00467BFA" w:rsidP="000A12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54C9C" w:rsidRPr="00887E39">
        <w:rPr>
          <w:rFonts w:ascii="Times New Roman" w:hAnsi="Times New Roman" w:cs="Times New Roman"/>
          <w:sz w:val="24"/>
          <w:szCs w:val="24"/>
        </w:rPr>
        <w:t xml:space="preserve">) </w:t>
      </w:r>
      <w:r w:rsidR="000A12F5" w:rsidRPr="00887E39">
        <w:rPr>
          <w:rFonts w:ascii="Times New Roman" w:hAnsi="Times New Roman" w:cs="Times New Roman"/>
          <w:sz w:val="24"/>
          <w:szCs w:val="24"/>
        </w:rPr>
        <w:t>цикл работ</w:t>
      </w:r>
    </w:p>
    <w:p w:rsidR="00254C9C" w:rsidRPr="00887E39" w:rsidRDefault="00467BFA" w:rsidP="00467B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4C9C" w:rsidRPr="00887E39">
        <w:rPr>
          <w:rFonts w:ascii="Times New Roman" w:hAnsi="Times New Roman" w:cs="Times New Roman"/>
          <w:sz w:val="24"/>
          <w:szCs w:val="24"/>
        </w:rPr>
        <w:t xml:space="preserve">) шаг потока     </w:t>
      </w:r>
    </w:p>
    <w:p w:rsidR="000A12F5" w:rsidRDefault="00467BFA" w:rsidP="00467B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4C9C" w:rsidRPr="00887E39">
        <w:rPr>
          <w:rFonts w:ascii="Times New Roman" w:hAnsi="Times New Roman" w:cs="Times New Roman"/>
          <w:sz w:val="24"/>
          <w:szCs w:val="24"/>
        </w:rPr>
        <w:t>)</w:t>
      </w:r>
      <w:r w:rsidR="000A12F5" w:rsidRPr="00887E39">
        <w:rPr>
          <w:rFonts w:ascii="Times New Roman" w:hAnsi="Times New Roman" w:cs="Times New Roman"/>
          <w:sz w:val="24"/>
          <w:szCs w:val="24"/>
        </w:rPr>
        <w:t xml:space="preserve">фронт работ    </w:t>
      </w:r>
    </w:p>
    <w:p w:rsidR="00254C9C" w:rsidRPr="00887E39" w:rsidRDefault="00467BFA" w:rsidP="00467B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54C9C" w:rsidRPr="00887E39">
        <w:rPr>
          <w:rFonts w:ascii="Times New Roman" w:hAnsi="Times New Roman" w:cs="Times New Roman"/>
          <w:sz w:val="24"/>
          <w:szCs w:val="24"/>
        </w:rPr>
        <w:t>ярус</w:t>
      </w:r>
    </w:p>
    <w:p w:rsidR="00254C9C" w:rsidRDefault="00254C9C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FA" w:rsidRPr="00887E39" w:rsidRDefault="00467BFA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9C" w:rsidRPr="00266356" w:rsidRDefault="00254C9C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356">
        <w:rPr>
          <w:rFonts w:ascii="Times New Roman" w:hAnsi="Times New Roman"/>
          <w:sz w:val="24"/>
          <w:szCs w:val="24"/>
        </w:rPr>
        <w:t>Контроль после завершения производственных операций или строительных процессов, это …</w:t>
      </w:r>
    </w:p>
    <w:p w:rsidR="00254C9C" w:rsidRPr="00887E39" w:rsidRDefault="00467BFA" w:rsidP="00467B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54C9C" w:rsidRPr="00887E39">
        <w:rPr>
          <w:rFonts w:ascii="Times New Roman" w:hAnsi="Times New Roman" w:cs="Times New Roman"/>
          <w:sz w:val="24"/>
          <w:szCs w:val="24"/>
        </w:rPr>
        <w:t xml:space="preserve">)производственный контроль     </w:t>
      </w:r>
    </w:p>
    <w:p w:rsidR="00254C9C" w:rsidRPr="00887E39" w:rsidRDefault="00467BFA" w:rsidP="00467B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4C9C" w:rsidRPr="00887E39">
        <w:rPr>
          <w:rFonts w:ascii="Times New Roman" w:hAnsi="Times New Roman" w:cs="Times New Roman"/>
          <w:sz w:val="24"/>
          <w:szCs w:val="24"/>
        </w:rPr>
        <w:t xml:space="preserve">)операционному контролю                                  </w:t>
      </w:r>
    </w:p>
    <w:p w:rsidR="00254C9C" w:rsidRPr="00887E39" w:rsidRDefault="00467BFA" w:rsidP="00467B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54C9C" w:rsidRPr="00887E39">
        <w:rPr>
          <w:rFonts w:ascii="Times New Roman" w:hAnsi="Times New Roman" w:cs="Times New Roman"/>
          <w:sz w:val="24"/>
          <w:szCs w:val="24"/>
        </w:rPr>
        <w:t xml:space="preserve">входной контроль   </w:t>
      </w:r>
    </w:p>
    <w:p w:rsidR="00254C9C" w:rsidRPr="00887E39" w:rsidRDefault="00467BFA" w:rsidP="00467B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4C9C" w:rsidRPr="00887E39">
        <w:rPr>
          <w:rFonts w:ascii="Times New Roman" w:hAnsi="Times New Roman" w:cs="Times New Roman"/>
          <w:sz w:val="24"/>
          <w:szCs w:val="24"/>
        </w:rPr>
        <w:t>) текущий контроль</w:t>
      </w:r>
    </w:p>
    <w:p w:rsidR="00254C9C" w:rsidRPr="00887E39" w:rsidRDefault="00254C9C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9C" w:rsidRPr="00887E39" w:rsidRDefault="00254C9C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9C" w:rsidRPr="00266356" w:rsidRDefault="00254C9C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356">
        <w:rPr>
          <w:rFonts w:ascii="Times New Roman" w:hAnsi="Times New Roman"/>
          <w:sz w:val="24"/>
          <w:szCs w:val="24"/>
        </w:rPr>
        <w:t>Как называются работы, выполняемые строительной организацией  к которым относятся: планировка площадки, сооружение подъездных путей, складских площадок, возведение временных зданий ?</w:t>
      </w:r>
    </w:p>
    <w:p w:rsidR="00254C9C" w:rsidRPr="00887E39" w:rsidRDefault="00467BFA" w:rsidP="00467B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54C9C" w:rsidRPr="00887E39">
        <w:rPr>
          <w:rFonts w:ascii="Times New Roman" w:hAnsi="Times New Roman" w:cs="Times New Roman"/>
          <w:sz w:val="24"/>
          <w:szCs w:val="24"/>
        </w:rPr>
        <w:t xml:space="preserve">)подготовительные работы        </w:t>
      </w:r>
    </w:p>
    <w:p w:rsidR="00254C9C" w:rsidRPr="00887E39" w:rsidRDefault="00467BFA" w:rsidP="00467B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54C9C" w:rsidRPr="00887E39">
        <w:rPr>
          <w:rFonts w:ascii="Times New Roman" w:hAnsi="Times New Roman" w:cs="Times New Roman"/>
          <w:sz w:val="24"/>
          <w:szCs w:val="24"/>
        </w:rPr>
        <w:t xml:space="preserve"> монтажные работы                                   </w:t>
      </w:r>
    </w:p>
    <w:p w:rsidR="00254C9C" w:rsidRPr="00887E39" w:rsidRDefault="00467BFA" w:rsidP="00467B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4C9C" w:rsidRPr="00887E39">
        <w:rPr>
          <w:rFonts w:ascii="Times New Roman" w:hAnsi="Times New Roman" w:cs="Times New Roman"/>
          <w:sz w:val="24"/>
          <w:szCs w:val="24"/>
        </w:rPr>
        <w:t>)работы нулевого цикла</w:t>
      </w:r>
    </w:p>
    <w:p w:rsidR="00254C9C" w:rsidRPr="00887E39" w:rsidRDefault="00467BFA" w:rsidP="00467B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4C9C" w:rsidRPr="00887E39">
        <w:rPr>
          <w:rFonts w:ascii="Times New Roman" w:hAnsi="Times New Roman" w:cs="Times New Roman"/>
          <w:sz w:val="24"/>
          <w:szCs w:val="24"/>
        </w:rPr>
        <w:t xml:space="preserve">) монтажные работы                                   </w:t>
      </w:r>
    </w:p>
    <w:p w:rsidR="00254C9C" w:rsidRPr="00887E39" w:rsidRDefault="00467BFA" w:rsidP="00467B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4C9C" w:rsidRPr="00887E39">
        <w:rPr>
          <w:rFonts w:ascii="Times New Roman" w:hAnsi="Times New Roman" w:cs="Times New Roman"/>
          <w:sz w:val="24"/>
          <w:szCs w:val="24"/>
        </w:rPr>
        <w:t>) отделочные</w:t>
      </w:r>
    </w:p>
    <w:p w:rsidR="00254C9C" w:rsidRPr="00887E39" w:rsidRDefault="00254C9C" w:rsidP="00467B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4C9C" w:rsidRPr="00887E39" w:rsidRDefault="00254C9C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9C" w:rsidRPr="00266356" w:rsidRDefault="00254C9C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356">
        <w:rPr>
          <w:rFonts w:ascii="Times New Roman" w:hAnsi="Times New Roman"/>
          <w:sz w:val="24"/>
          <w:szCs w:val="24"/>
        </w:rPr>
        <w:t>Здания имеющие 1…3 этажа называются</w:t>
      </w:r>
    </w:p>
    <w:p w:rsidR="00254C9C" w:rsidRPr="00887E39" w:rsidRDefault="00467BFA" w:rsidP="00467BFA">
      <w:pPr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54C9C" w:rsidRPr="00887E39">
        <w:rPr>
          <w:rFonts w:ascii="Times New Roman" w:hAnsi="Times New Roman" w:cs="Times New Roman"/>
          <w:sz w:val="24"/>
          <w:szCs w:val="24"/>
        </w:rPr>
        <w:t xml:space="preserve">)многоэтажные </w:t>
      </w:r>
    </w:p>
    <w:p w:rsidR="00254C9C" w:rsidRPr="00887E39" w:rsidRDefault="00467BFA" w:rsidP="00467BFA">
      <w:pPr>
        <w:spacing w:after="0" w:line="240" w:lineRule="auto"/>
        <w:ind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4C9C" w:rsidRPr="00887E39">
        <w:rPr>
          <w:rFonts w:ascii="Times New Roman" w:hAnsi="Times New Roman" w:cs="Times New Roman"/>
          <w:sz w:val="24"/>
          <w:szCs w:val="24"/>
        </w:rPr>
        <w:t xml:space="preserve">) малоэтажные  </w:t>
      </w:r>
    </w:p>
    <w:p w:rsidR="00254C9C" w:rsidRPr="00887E39" w:rsidRDefault="00467BFA" w:rsidP="00467BFA">
      <w:pPr>
        <w:spacing w:after="0" w:line="240" w:lineRule="auto"/>
        <w:ind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4C9C" w:rsidRPr="00887E39">
        <w:rPr>
          <w:rFonts w:ascii="Times New Roman" w:hAnsi="Times New Roman" w:cs="Times New Roman"/>
          <w:sz w:val="24"/>
          <w:szCs w:val="24"/>
        </w:rPr>
        <w:t>) высотные</w:t>
      </w:r>
    </w:p>
    <w:p w:rsidR="00254C9C" w:rsidRDefault="00467BFA" w:rsidP="00467BFA">
      <w:pPr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4C9C" w:rsidRPr="00887E39">
        <w:rPr>
          <w:rFonts w:ascii="Times New Roman" w:hAnsi="Times New Roman" w:cs="Times New Roman"/>
          <w:sz w:val="24"/>
          <w:szCs w:val="24"/>
        </w:rPr>
        <w:t>)одноэтажные</w:t>
      </w:r>
    </w:p>
    <w:p w:rsidR="00266356" w:rsidRDefault="00266356" w:rsidP="00887E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6356" w:rsidRDefault="00266356" w:rsidP="00887E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C9C" w:rsidRPr="00266356" w:rsidRDefault="00254C9C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356">
        <w:rPr>
          <w:rFonts w:ascii="Times New Roman" w:hAnsi="Times New Roman"/>
          <w:sz w:val="24"/>
          <w:szCs w:val="24"/>
        </w:rPr>
        <w:t>Этажи, расположенные в пределах чердака, относятся…</w:t>
      </w:r>
    </w:p>
    <w:p w:rsidR="00254C9C" w:rsidRPr="00887E39" w:rsidRDefault="00467BFA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54C9C" w:rsidRPr="00887E39">
        <w:rPr>
          <w:rFonts w:ascii="Times New Roman" w:hAnsi="Times New Roman" w:cs="Times New Roman"/>
          <w:sz w:val="24"/>
          <w:szCs w:val="24"/>
        </w:rPr>
        <w:t xml:space="preserve">) к техническим этажам     </w:t>
      </w:r>
    </w:p>
    <w:p w:rsidR="00254C9C" w:rsidRPr="00887E39" w:rsidRDefault="00467BFA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4C9C" w:rsidRPr="00887E39">
        <w:rPr>
          <w:rFonts w:ascii="Times New Roman" w:hAnsi="Times New Roman" w:cs="Times New Roman"/>
          <w:sz w:val="24"/>
          <w:szCs w:val="24"/>
        </w:rPr>
        <w:t xml:space="preserve">) к надземным этажам     </w:t>
      </w:r>
    </w:p>
    <w:p w:rsidR="00254C9C" w:rsidRPr="00887E39" w:rsidRDefault="00467BFA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4C9C" w:rsidRPr="00887E39">
        <w:rPr>
          <w:rFonts w:ascii="Times New Roman" w:hAnsi="Times New Roman" w:cs="Times New Roman"/>
          <w:sz w:val="24"/>
          <w:szCs w:val="24"/>
        </w:rPr>
        <w:t>) к мансардным этажам</w:t>
      </w:r>
    </w:p>
    <w:p w:rsidR="00254C9C" w:rsidRPr="00887E39" w:rsidRDefault="00467BFA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4C9C" w:rsidRPr="00887E39">
        <w:rPr>
          <w:rFonts w:ascii="Times New Roman" w:hAnsi="Times New Roman" w:cs="Times New Roman"/>
          <w:sz w:val="24"/>
          <w:szCs w:val="24"/>
        </w:rPr>
        <w:t>)подвальные э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54C9C" w:rsidRPr="00887E39">
        <w:rPr>
          <w:rFonts w:ascii="Times New Roman" w:hAnsi="Times New Roman" w:cs="Times New Roman"/>
          <w:sz w:val="24"/>
          <w:szCs w:val="24"/>
        </w:rPr>
        <w:t>ажи</w:t>
      </w:r>
    </w:p>
    <w:p w:rsidR="00887E39" w:rsidRPr="00266356" w:rsidRDefault="00CB4B33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887E39" w:rsidRPr="00266356">
        <w:rPr>
          <w:rFonts w:ascii="Times New Roman" w:hAnsi="Times New Roman"/>
          <w:sz w:val="24"/>
          <w:szCs w:val="24"/>
        </w:rPr>
        <w:t>аботы, в результате выполнения которых создаются части сооружений, устройство фундаментов, кладка стен и т. д., называются</w:t>
      </w:r>
      <w:r>
        <w:rPr>
          <w:rFonts w:ascii="Times New Roman" w:hAnsi="Times New Roman"/>
          <w:sz w:val="24"/>
          <w:szCs w:val="24"/>
        </w:rPr>
        <w:t>,,,,,,,,,,,,</w:t>
      </w:r>
      <w:r w:rsidR="00887E39" w:rsidRPr="00266356">
        <w:rPr>
          <w:rFonts w:ascii="Times New Roman" w:hAnsi="Times New Roman"/>
          <w:sz w:val="24"/>
          <w:szCs w:val="24"/>
        </w:rPr>
        <w:t xml:space="preserve">: </w:t>
      </w:r>
    </w:p>
    <w:p w:rsidR="00887E39" w:rsidRPr="00887E39" w:rsidRDefault="00467BFA" w:rsidP="00467B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87E39" w:rsidRPr="00887E39">
        <w:rPr>
          <w:rFonts w:ascii="Times New Roman" w:hAnsi="Times New Roman" w:cs="Times New Roman"/>
          <w:sz w:val="24"/>
          <w:szCs w:val="24"/>
        </w:rPr>
        <w:t xml:space="preserve">) основными процессами   </w:t>
      </w:r>
    </w:p>
    <w:p w:rsidR="00887E39" w:rsidRPr="00887E39" w:rsidRDefault="00467BFA" w:rsidP="00467B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87E39" w:rsidRPr="00887E39">
        <w:rPr>
          <w:rFonts w:ascii="Times New Roman" w:hAnsi="Times New Roman" w:cs="Times New Roman"/>
          <w:sz w:val="24"/>
          <w:szCs w:val="24"/>
        </w:rPr>
        <w:t xml:space="preserve">) вспомогательными процессами        </w:t>
      </w:r>
    </w:p>
    <w:p w:rsidR="00887E39" w:rsidRPr="00887E39" w:rsidRDefault="00467BFA" w:rsidP="00467B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7E39" w:rsidRPr="00887E39">
        <w:rPr>
          <w:rFonts w:ascii="Times New Roman" w:hAnsi="Times New Roman" w:cs="Times New Roman"/>
          <w:sz w:val="24"/>
          <w:szCs w:val="24"/>
        </w:rPr>
        <w:t xml:space="preserve">) транспортными процессами </w:t>
      </w:r>
    </w:p>
    <w:p w:rsidR="00887E39" w:rsidRPr="00887E39" w:rsidRDefault="00467BFA" w:rsidP="00467B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87E39" w:rsidRPr="00887E39">
        <w:rPr>
          <w:rFonts w:ascii="Times New Roman" w:hAnsi="Times New Roman" w:cs="Times New Roman"/>
          <w:sz w:val="24"/>
          <w:szCs w:val="24"/>
        </w:rPr>
        <w:t xml:space="preserve">) механизированными процессами                                      </w:t>
      </w:r>
    </w:p>
    <w:p w:rsidR="00254C9C" w:rsidRPr="00887E39" w:rsidRDefault="00254C9C" w:rsidP="00467B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87E39" w:rsidRPr="00887E39" w:rsidRDefault="00887E39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39" w:rsidRPr="00266356" w:rsidRDefault="00887E39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356">
        <w:rPr>
          <w:rFonts w:ascii="Times New Roman" w:hAnsi="Times New Roman"/>
          <w:sz w:val="24"/>
          <w:szCs w:val="24"/>
        </w:rPr>
        <w:t>Несколько звеньев, выполняющих один и тот же строительный процесс, это….</w:t>
      </w:r>
    </w:p>
    <w:p w:rsidR="00887E39" w:rsidRPr="00CB4B33" w:rsidRDefault="00CB4B33" w:rsidP="00CB4B3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5365D1" w:rsidRPr="00CB4B33">
        <w:rPr>
          <w:rFonts w:ascii="Times New Roman" w:hAnsi="Times New Roman"/>
          <w:sz w:val="24"/>
          <w:szCs w:val="24"/>
        </w:rPr>
        <w:t>объед</w:t>
      </w:r>
      <w:r w:rsidR="005365D1">
        <w:rPr>
          <w:rFonts w:ascii="Times New Roman" w:hAnsi="Times New Roman"/>
          <w:sz w:val="24"/>
          <w:szCs w:val="24"/>
        </w:rPr>
        <w:t>и</w:t>
      </w:r>
      <w:r w:rsidR="005365D1" w:rsidRPr="00CB4B33">
        <w:rPr>
          <w:rFonts w:ascii="Times New Roman" w:hAnsi="Times New Roman"/>
          <w:sz w:val="24"/>
          <w:szCs w:val="24"/>
        </w:rPr>
        <w:t>нение</w:t>
      </w:r>
    </w:p>
    <w:p w:rsidR="00887E39" w:rsidRPr="00CB4B33" w:rsidRDefault="00CB4B33" w:rsidP="00CB4B3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887E39" w:rsidRPr="00CB4B33">
        <w:rPr>
          <w:rFonts w:ascii="Times New Roman" w:hAnsi="Times New Roman"/>
          <w:sz w:val="24"/>
          <w:szCs w:val="24"/>
        </w:rPr>
        <w:t xml:space="preserve">звено   </w:t>
      </w:r>
    </w:p>
    <w:p w:rsidR="00887E39" w:rsidRPr="00CB4B33" w:rsidRDefault="00CB4B33" w:rsidP="00CB4B3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887E39" w:rsidRPr="00CB4B33">
        <w:rPr>
          <w:rFonts w:ascii="Times New Roman" w:hAnsi="Times New Roman"/>
          <w:sz w:val="24"/>
          <w:szCs w:val="24"/>
        </w:rPr>
        <w:t>управление</w:t>
      </w:r>
    </w:p>
    <w:p w:rsidR="00887E39" w:rsidRPr="00CB4B33" w:rsidRDefault="00CB4B33" w:rsidP="00CB4B3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5365D1" w:rsidRPr="00CB4B33">
        <w:rPr>
          <w:rFonts w:ascii="Times New Roman" w:hAnsi="Times New Roman"/>
          <w:sz w:val="24"/>
          <w:szCs w:val="24"/>
        </w:rPr>
        <w:t xml:space="preserve">бригада </w:t>
      </w:r>
    </w:p>
    <w:p w:rsidR="00887E39" w:rsidRPr="00887E39" w:rsidRDefault="00887E39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39" w:rsidRPr="00887E39" w:rsidRDefault="00887E39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39" w:rsidRPr="00266356" w:rsidRDefault="00887E39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9F9F9"/>
        </w:rPr>
      </w:pPr>
      <w:r w:rsidRPr="00266356">
        <w:rPr>
          <w:rFonts w:ascii="Times New Roman" w:hAnsi="Times New Roman"/>
          <w:sz w:val="24"/>
          <w:szCs w:val="24"/>
          <w:shd w:val="clear" w:color="auto" w:fill="F9F9F9"/>
        </w:rPr>
        <w:t>Технологический процесс это…</w:t>
      </w:r>
    </w:p>
    <w:p w:rsidR="00887E39" w:rsidRPr="00887E39" w:rsidRDefault="00CB4B33" w:rsidP="00CB4B33">
      <w:pPr>
        <w:spacing w:after="0" w:line="240" w:lineRule="auto"/>
        <w:ind w:left="33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А) </w:t>
      </w:r>
      <w:r w:rsidR="00887E39" w:rsidRPr="00887E39">
        <w:rPr>
          <w:rFonts w:ascii="Times New Roman" w:hAnsi="Times New Roman" w:cs="Times New Roman"/>
          <w:sz w:val="24"/>
          <w:szCs w:val="24"/>
          <w:shd w:val="clear" w:color="auto" w:fill="F9F9F9"/>
        </w:rPr>
        <w:t>часть технологического процесса</w:t>
      </w:r>
      <w:r w:rsidR="00887E39" w:rsidRPr="00887E39">
        <w:rPr>
          <w:rFonts w:ascii="Times New Roman" w:hAnsi="Times New Roman" w:cs="Times New Roman"/>
          <w:iCs/>
          <w:sz w:val="24"/>
          <w:szCs w:val="24"/>
        </w:rPr>
        <w:t xml:space="preserve"> ;</w:t>
      </w:r>
    </w:p>
    <w:p w:rsidR="00887E39" w:rsidRPr="00887E39" w:rsidRDefault="00CB4B33" w:rsidP="00CB4B33">
      <w:pPr>
        <w:spacing w:after="0" w:line="240" w:lineRule="auto"/>
        <w:ind w:left="33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Б) </w:t>
      </w:r>
      <w:r w:rsidR="00887E39" w:rsidRPr="00887E39">
        <w:rPr>
          <w:rFonts w:ascii="Times New Roman" w:hAnsi="Times New Roman" w:cs="Times New Roman"/>
          <w:sz w:val="24"/>
          <w:szCs w:val="24"/>
          <w:shd w:val="clear" w:color="auto" w:fill="F9F9F9"/>
        </w:rPr>
        <w:t>часть производственного процесса;</w:t>
      </w:r>
    </w:p>
    <w:p w:rsidR="00887E39" w:rsidRPr="00887E39" w:rsidRDefault="00CB4B33" w:rsidP="00CB4B33">
      <w:pPr>
        <w:spacing w:after="0" w:line="240" w:lineRule="auto"/>
        <w:ind w:left="33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В) </w:t>
      </w:r>
      <w:r w:rsidR="00887E39" w:rsidRPr="00887E39">
        <w:rPr>
          <w:rFonts w:ascii="Times New Roman" w:hAnsi="Times New Roman" w:cs="Times New Roman"/>
          <w:sz w:val="24"/>
          <w:szCs w:val="24"/>
          <w:shd w:val="clear" w:color="auto" w:fill="F9F9F9"/>
        </w:rPr>
        <w:t>часть учебного процесса;</w:t>
      </w:r>
    </w:p>
    <w:p w:rsidR="00887E39" w:rsidRPr="00887E39" w:rsidRDefault="00CB4B33" w:rsidP="00CB4B33">
      <w:pPr>
        <w:spacing w:after="0" w:line="240" w:lineRule="auto"/>
        <w:ind w:left="33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Г) </w:t>
      </w:r>
      <w:r w:rsidR="00887E39" w:rsidRPr="00887E39">
        <w:rPr>
          <w:rFonts w:ascii="Times New Roman" w:hAnsi="Times New Roman" w:cs="Times New Roman"/>
          <w:sz w:val="24"/>
          <w:szCs w:val="24"/>
          <w:shd w:val="clear" w:color="auto" w:fill="F9F9F9"/>
        </w:rPr>
        <w:t>часть сложного процесса.</w:t>
      </w:r>
    </w:p>
    <w:p w:rsidR="00887E39" w:rsidRPr="00887E39" w:rsidRDefault="00887E39" w:rsidP="00CB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39" w:rsidRPr="00887E39" w:rsidRDefault="00887E39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39" w:rsidRPr="00266356" w:rsidRDefault="00887E39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356">
        <w:rPr>
          <w:rFonts w:ascii="Times New Roman" w:hAnsi="Times New Roman"/>
          <w:sz w:val="24"/>
          <w:szCs w:val="24"/>
        </w:rPr>
        <w:t>К строительны</w:t>
      </w:r>
      <w:r w:rsidR="005365D1">
        <w:rPr>
          <w:rFonts w:ascii="Times New Roman" w:hAnsi="Times New Roman"/>
          <w:sz w:val="24"/>
          <w:szCs w:val="24"/>
        </w:rPr>
        <w:t>м</w:t>
      </w:r>
      <w:r w:rsidRPr="00266356">
        <w:rPr>
          <w:rFonts w:ascii="Times New Roman" w:hAnsi="Times New Roman"/>
          <w:sz w:val="24"/>
          <w:szCs w:val="24"/>
        </w:rPr>
        <w:t xml:space="preserve"> и монтажны</w:t>
      </w:r>
      <w:r w:rsidR="005365D1">
        <w:rPr>
          <w:rFonts w:ascii="Times New Roman" w:hAnsi="Times New Roman"/>
          <w:sz w:val="24"/>
          <w:szCs w:val="24"/>
        </w:rPr>
        <w:t>м</w:t>
      </w:r>
      <w:r w:rsidRPr="00266356">
        <w:rPr>
          <w:rFonts w:ascii="Times New Roman" w:hAnsi="Times New Roman"/>
          <w:sz w:val="24"/>
          <w:szCs w:val="24"/>
        </w:rPr>
        <w:t xml:space="preserve"> работам относятся:</w:t>
      </w:r>
    </w:p>
    <w:p w:rsidR="00887E39" w:rsidRPr="00887E39" w:rsidRDefault="00CB4B33" w:rsidP="00CB4B33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87E39" w:rsidRPr="00887E39">
        <w:rPr>
          <w:rFonts w:ascii="Times New Roman" w:hAnsi="Times New Roman" w:cs="Times New Roman"/>
          <w:sz w:val="24"/>
          <w:szCs w:val="24"/>
        </w:rPr>
        <w:t>отделочные;</w:t>
      </w:r>
    </w:p>
    <w:p w:rsidR="00887E39" w:rsidRPr="00887E39" w:rsidRDefault="00CB4B33" w:rsidP="00CB4B33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Б) </w:t>
      </w:r>
      <w:r w:rsidR="00887E39" w:rsidRPr="00887E39">
        <w:rPr>
          <w:rFonts w:ascii="Times New Roman" w:hAnsi="Times New Roman" w:cs="Times New Roman"/>
          <w:iCs/>
          <w:sz w:val="24"/>
          <w:szCs w:val="24"/>
        </w:rPr>
        <w:t>строительные;</w:t>
      </w:r>
    </w:p>
    <w:p w:rsidR="00887E39" w:rsidRPr="00887E39" w:rsidRDefault="00CB4B33" w:rsidP="00CB4B33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В) </w:t>
      </w:r>
      <w:r w:rsidR="00887E39" w:rsidRPr="00887E39">
        <w:rPr>
          <w:rFonts w:ascii="Times New Roman" w:hAnsi="Times New Roman" w:cs="Times New Roman"/>
          <w:iCs/>
          <w:sz w:val="24"/>
          <w:szCs w:val="24"/>
        </w:rPr>
        <w:t>гидроизоляционные;</w:t>
      </w:r>
    </w:p>
    <w:p w:rsidR="00887E39" w:rsidRPr="00CB4B33" w:rsidRDefault="00CB4B33" w:rsidP="00CB4B33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Г) </w:t>
      </w:r>
      <w:r w:rsidR="00887E39" w:rsidRPr="00CB4B33">
        <w:rPr>
          <w:rFonts w:ascii="Times New Roman" w:hAnsi="Times New Roman"/>
          <w:iCs/>
          <w:sz w:val="24"/>
          <w:szCs w:val="24"/>
        </w:rPr>
        <w:t>акустические;</w:t>
      </w:r>
    </w:p>
    <w:p w:rsidR="00887E39" w:rsidRPr="00887E39" w:rsidRDefault="00887E39" w:rsidP="00887E3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87E39" w:rsidRPr="00266356" w:rsidRDefault="00887E39" w:rsidP="0026635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87E39" w:rsidRPr="00266356" w:rsidRDefault="00887E39" w:rsidP="0026635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6356">
        <w:rPr>
          <w:rFonts w:ascii="Times New Roman" w:hAnsi="Times New Roman"/>
          <w:sz w:val="24"/>
          <w:szCs w:val="24"/>
        </w:rPr>
        <w:t>Различают несколько видов классификации зданий:</w:t>
      </w:r>
    </w:p>
    <w:p w:rsidR="00887E39" w:rsidRPr="00887E39" w:rsidRDefault="00CB4B33" w:rsidP="00CB4B33">
      <w:pPr>
        <w:spacing w:after="0" w:line="240" w:lineRule="auto"/>
        <w:ind w:left="916" w:hanging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87E39" w:rsidRPr="00887E39">
        <w:rPr>
          <w:rFonts w:ascii="Times New Roman" w:hAnsi="Times New Roman" w:cs="Times New Roman"/>
          <w:sz w:val="24"/>
          <w:szCs w:val="24"/>
        </w:rPr>
        <w:t>По качеству материала;</w:t>
      </w:r>
    </w:p>
    <w:p w:rsidR="00887E39" w:rsidRPr="00887E39" w:rsidRDefault="00CB4B33" w:rsidP="00CB4B33">
      <w:pPr>
        <w:spacing w:after="0" w:line="240" w:lineRule="auto"/>
        <w:ind w:left="916" w:hanging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87E39" w:rsidRPr="00887E39">
        <w:rPr>
          <w:rFonts w:ascii="Times New Roman" w:hAnsi="Times New Roman" w:cs="Times New Roman"/>
          <w:sz w:val="24"/>
          <w:szCs w:val="24"/>
        </w:rPr>
        <w:t>По высотности;</w:t>
      </w:r>
    </w:p>
    <w:p w:rsidR="00887E39" w:rsidRPr="00887E39" w:rsidRDefault="00CB4B33" w:rsidP="00CB4B33">
      <w:pPr>
        <w:spacing w:after="0" w:line="240" w:lineRule="auto"/>
        <w:ind w:left="916" w:hanging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87E39" w:rsidRPr="00887E39">
        <w:rPr>
          <w:rFonts w:ascii="Times New Roman" w:hAnsi="Times New Roman" w:cs="Times New Roman"/>
          <w:sz w:val="24"/>
          <w:szCs w:val="24"/>
        </w:rPr>
        <w:t>По основному материалу стен;</w:t>
      </w:r>
    </w:p>
    <w:p w:rsidR="00887E39" w:rsidRDefault="00CB4B33" w:rsidP="00CB4B33">
      <w:pPr>
        <w:spacing w:after="0" w:line="240" w:lineRule="auto"/>
        <w:ind w:left="916" w:hanging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87E39" w:rsidRPr="00887E39">
        <w:rPr>
          <w:rFonts w:ascii="Times New Roman" w:hAnsi="Times New Roman" w:cs="Times New Roman"/>
          <w:sz w:val="24"/>
          <w:szCs w:val="24"/>
        </w:rPr>
        <w:t>По капитальности</w:t>
      </w:r>
    </w:p>
    <w:p w:rsidR="00CB4B33" w:rsidRDefault="00CB4B33" w:rsidP="00CB4B33">
      <w:pPr>
        <w:spacing w:after="0" w:line="240" w:lineRule="auto"/>
        <w:ind w:left="916" w:hanging="490"/>
        <w:rPr>
          <w:rFonts w:ascii="Times New Roman" w:hAnsi="Times New Roman" w:cs="Times New Roman"/>
          <w:sz w:val="24"/>
          <w:szCs w:val="24"/>
        </w:rPr>
      </w:pPr>
    </w:p>
    <w:p w:rsidR="00CB4B33" w:rsidRDefault="00CB4B33" w:rsidP="00CB4B33">
      <w:pPr>
        <w:spacing w:after="0" w:line="240" w:lineRule="auto"/>
        <w:ind w:left="916" w:hanging="490"/>
        <w:rPr>
          <w:rFonts w:ascii="Times New Roman" w:hAnsi="Times New Roman" w:cs="Times New Roman"/>
          <w:sz w:val="24"/>
          <w:szCs w:val="24"/>
        </w:rPr>
      </w:pPr>
    </w:p>
    <w:p w:rsidR="00CB4B33" w:rsidRDefault="00CB4B33" w:rsidP="00CB4B33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Применяются следующие конструктивные схемы зданий:</w:t>
      </w:r>
    </w:p>
    <w:p w:rsidR="00CB4B33" w:rsidRDefault="00CB4B33" w:rsidP="00CB4B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 монолитными стенами</w:t>
      </w:r>
    </w:p>
    <w:p w:rsidR="00CB4B33" w:rsidRDefault="00CB4B33" w:rsidP="00CB4B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 сборных конструкций</w:t>
      </w:r>
    </w:p>
    <w:p w:rsidR="00CB4B33" w:rsidRPr="00CB4B33" w:rsidRDefault="00CB4B33" w:rsidP="00CB4B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 несущими стенами (бескаркасные)</w:t>
      </w:r>
    </w:p>
    <w:p w:rsidR="00887E39" w:rsidRPr="00887E39" w:rsidRDefault="00887E39" w:rsidP="00CB4B3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87E39" w:rsidRDefault="00887E39" w:rsidP="0088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EC" w:rsidRDefault="00245CEC" w:rsidP="002B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EC" w:rsidRDefault="00245CEC" w:rsidP="002B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EC" w:rsidRDefault="00245CEC" w:rsidP="002B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EC" w:rsidRDefault="00245CEC" w:rsidP="002B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EC" w:rsidRDefault="00245CEC" w:rsidP="002B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EC" w:rsidRDefault="00245CEC" w:rsidP="002B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93" w:rsidRDefault="005C7C93" w:rsidP="002B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EC" w:rsidRDefault="00245CEC" w:rsidP="002B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EC" w:rsidRDefault="00245CEC" w:rsidP="002B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6.2. Время на подготовку и выполнение задания</w:t>
      </w:r>
    </w:p>
    <w:p w:rsidR="002B27D5" w:rsidRDefault="002B27D5" w:rsidP="002B27D5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>мин</w:t>
      </w:r>
    </w:p>
    <w:p w:rsidR="002B27D5" w:rsidRDefault="002B27D5" w:rsidP="002B27D5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____ час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D7DA1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2B27D5" w:rsidRDefault="002B27D5" w:rsidP="002B27D5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 сдача </w:t>
      </w:r>
      <w:r w:rsidRPr="004E53EE">
        <w:rPr>
          <w:rFonts w:ascii="Times New Roman" w:hAnsi="Times New Roman" w:cs="Times New Roman"/>
          <w:sz w:val="24"/>
          <w:szCs w:val="24"/>
          <w:u w:val="single"/>
        </w:rPr>
        <w:t>__15_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2B27D5" w:rsidRDefault="002B27D5" w:rsidP="002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 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__ часа </w:t>
      </w:r>
      <w:r w:rsidRPr="004E53EE">
        <w:rPr>
          <w:rFonts w:ascii="Times New Roman" w:hAnsi="Times New Roman" w:cs="Times New Roman"/>
          <w:sz w:val="24"/>
          <w:szCs w:val="24"/>
          <w:u w:val="single"/>
        </w:rPr>
        <w:t xml:space="preserve"> 90  </w:t>
      </w:r>
      <w:r>
        <w:rPr>
          <w:rFonts w:ascii="Times New Roman" w:hAnsi="Times New Roman" w:cs="Times New Roman"/>
          <w:sz w:val="24"/>
          <w:szCs w:val="24"/>
        </w:rPr>
        <w:t>минут</w:t>
      </w:r>
    </w:p>
    <w:p w:rsidR="002B27D5" w:rsidRDefault="002B27D5" w:rsidP="002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</w:t>
      </w:r>
      <w:r w:rsidR="00E00AD2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. Перечень объектов контроля и оценки</w:t>
      </w:r>
    </w:p>
    <w:p w:rsidR="002B27D5" w:rsidRDefault="002B27D5" w:rsidP="002B27D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3294"/>
        <w:gridCol w:w="2937"/>
      </w:tblGrid>
      <w:tr w:rsidR="002B27D5" w:rsidTr="002B27D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объектов контроля и оценки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показатели оценки результатов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</w:t>
            </w:r>
          </w:p>
        </w:tc>
      </w:tr>
      <w:tr w:rsidR="00E00AD2" w:rsidTr="002B27D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2" w:rsidRDefault="00E00AD2" w:rsidP="0055276A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У.1 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зданий, их назначение, конструктивное решение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2" w:rsidRPr="002B6882" w:rsidRDefault="002B6882" w:rsidP="00E00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виды, схемы зданий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2" w:rsidRDefault="00E00AD2" w:rsidP="002B2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E00AD2" w:rsidTr="002B27D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2" w:rsidRDefault="00E00AD2" w:rsidP="0055276A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У.2 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перечислять виды строительных работ, называть последовательность их выполнения, давать краткую характеристику;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2" w:rsidRDefault="00E00AD2" w:rsidP="002B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</w:t>
            </w:r>
            <w:r w:rsidR="002B68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классифицировать строительные работы и давать им краткую характеристику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D2" w:rsidRDefault="00E00AD2" w:rsidP="002B27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2B6882" w:rsidTr="002B27D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2" w:rsidRPr="002B27D5" w:rsidRDefault="002B6882" w:rsidP="005527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У.3 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организацию производства строительных и монтажных работ;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2" w:rsidRDefault="002B6882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правила ведения строительных процессов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2" w:rsidRDefault="002B6882">
            <w:r w:rsidRPr="00C7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2B6882" w:rsidTr="002B27D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2" w:rsidRPr="002B27D5" w:rsidRDefault="002B6882" w:rsidP="005527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У.4 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организации и планирования труда рабочих-строителей;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2" w:rsidRDefault="002B6882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квалификацию строителей-отделочников по выполняемым работам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2" w:rsidRDefault="002B6882">
            <w:r w:rsidRPr="00C7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2B6882" w:rsidTr="002B27D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2" w:rsidRPr="002B27D5" w:rsidRDefault="002B6882" w:rsidP="005527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У.5 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перечислять виды стандартизации и контроля качества строительных работ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2" w:rsidRDefault="002B6882" w:rsidP="002B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технической литературой, справочниками </w:t>
            </w:r>
          </w:p>
          <w:p w:rsidR="002B6882" w:rsidRDefault="002B6882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2" w:rsidRDefault="002B6882">
            <w:r w:rsidRPr="00C7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2B27D5" w:rsidTr="002B27D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Знания: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AD2" w:rsidTr="002B27D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2" w:rsidRPr="002B27D5" w:rsidRDefault="00E00AD2" w:rsidP="005527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З.1 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зданий и сооружений;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2" w:rsidRDefault="002B6882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зданий и сооружений. Основные конструктивные схемы зданий и сооружений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2" w:rsidRDefault="00E00AD2" w:rsidP="002B27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усвоил</w:t>
            </w:r>
          </w:p>
        </w:tc>
      </w:tr>
      <w:tr w:rsidR="00E00AD2" w:rsidTr="002B27D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2" w:rsidRPr="002B27D5" w:rsidRDefault="00E00AD2" w:rsidP="005527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З.2 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работ, их последовательность, организацию производства и контроль качества строительных работ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2" w:rsidRDefault="002B6882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проект производства работ, графики строительных работ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D2" w:rsidRDefault="00E00AD2" w:rsidP="002B27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усвоил</w:t>
            </w:r>
          </w:p>
        </w:tc>
      </w:tr>
    </w:tbl>
    <w:p w:rsidR="002B27D5" w:rsidRDefault="002B27D5" w:rsidP="002B27D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B27D5" w:rsidRDefault="002B27D5" w:rsidP="002B27D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</w:t>
      </w:r>
    </w:p>
    <w:p w:rsidR="002B27D5" w:rsidRDefault="002B27D5" w:rsidP="002B27D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не правильный ответ на вопрос или неверное решение задачи выставляется отрицательная оценка – 0 баллов </w:t>
      </w:r>
    </w:p>
    <w:p w:rsidR="002B27D5" w:rsidRDefault="002B27D5" w:rsidP="002B27D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B27D5" w:rsidRDefault="002B27D5" w:rsidP="002B27D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063"/>
        <w:gridCol w:w="3294"/>
      </w:tblGrid>
      <w:tr w:rsidR="002B27D5" w:rsidTr="002B27D5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 подготовки</w:t>
            </w:r>
          </w:p>
        </w:tc>
      </w:tr>
      <w:tr w:rsidR="002B27D5" w:rsidTr="002B2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5" w:rsidRDefault="002B27D5" w:rsidP="002B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 (отметка)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Вербальный аналог</w:t>
            </w:r>
          </w:p>
        </w:tc>
      </w:tr>
      <w:tr w:rsidR="002B27D5" w:rsidTr="002B27D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90÷100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Отлично</w:t>
            </w:r>
          </w:p>
        </w:tc>
      </w:tr>
      <w:tr w:rsidR="002B27D5" w:rsidTr="002B27D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80÷89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Хорошо</w:t>
            </w:r>
          </w:p>
        </w:tc>
      </w:tr>
      <w:tr w:rsidR="002B27D5" w:rsidTr="002B27D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70÷79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</w:t>
            </w:r>
          </w:p>
        </w:tc>
      </w:tr>
      <w:tr w:rsidR="002B27D5" w:rsidTr="002B27D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70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Неудовлетворительно </w:t>
            </w:r>
          </w:p>
        </w:tc>
      </w:tr>
    </w:tbl>
    <w:p w:rsidR="002B27D5" w:rsidRDefault="002B27D5" w:rsidP="002B27D5">
      <w:pPr>
        <w:spacing w:after="0" w:line="240" w:lineRule="auto"/>
        <w:ind w:left="360"/>
      </w:pPr>
    </w:p>
    <w:p w:rsidR="002B27D5" w:rsidRDefault="002B27D5" w:rsidP="002B27D5">
      <w:pPr>
        <w:pStyle w:val="a6"/>
      </w:pPr>
    </w:p>
    <w:p w:rsidR="002B27D5" w:rsidRDefault="002B27D5" w:rsidP="002B27D5">
      <w:pPr>
        <w:tabs>
          <w:tab w:val="left" w:pos="415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6.4. Перечень материалов, оборудования и информационных источников, используемых в аттестации</w:t>
      </w:r>
    </w:p>
    <w:p w:rsidR="002B27D5" w:rsidRDefault="002B27D5" w:rsidP="002B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71C" w:rsidRPr="001E471C" w:rsidRDefault="001E471C" w:rsidP="001E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71C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1E471C" w:rsidRPr="001E471C" w:rsidRDefault="001E471C" w:rsidP="001E471C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471C">
        <w:rPr>
          <w:rFonts w:ascii="Times New Roman" w:eastAsia="Times New Roman" w:hAnsi="Times New Roman"/>
          <w:sz w:val="24"/>
          <w:szCs w:val="24"/>
        </w:rPr>
        <w:t>Соколова С. Д. «Основы технологии и организации строительно-монтажных работ» - М.: «ИНФРА-М», 2014.</w:t>
      </w:r>
    </w:p>
    <w:p w:rsidR="001E471C" w:rsidRPr="001E471C" w:rsidRDefault="001E471C" w:rsidP="001E471C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471C">
        <w:rPr>
          <w:rFonts w:ascii="Times New Roman" w:eastAsia="Times New Roman" w:hAnsi="Times New Roman"/>
          <w:sz w:val="24"/>
          <w:szCs w:val="24"/>
        </w:rPr>
        <w:t xml:space="preserve">Соколов Г. К. «Технология и организация строительства» - М.: Издательский центр «Академия», 2013. </w:t>
      </w:r>
    </w:p>
    <w:p w:rsidR="001E471C" w:rsidRPr="001E471C" w:rsidRDefault="001E471C" w:rsidP="001E471C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471C">
        <w:rPr>
          <w:rFonts w:ascii="Times New Roman" w:eastAsia="Times New Roman" w:hAnsi="Times New Roman"/>
          <w:sz w:val="24"/>
          <w:szCs w:val="24"/>
        </w:rPr>
        <w:t>Либерман И. А. «Техническое нормирование, оплата труда и проектно-сметное дело в строительстве» - М.: «ИНФРА-М», 2012.</w:t>
      </w:r>
    </w:p>
    <w:p w:rsidR="001E471C" w:rsidRPr="001E471C" w:rsidRDefault="001E471C" w:rsidP="001E471C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471C">
        <w:rPr>
          <w:rFonts w:ascii="Times New Roman" w:eastAsia="Times New Roman" w:hAnsi="Times New Roman"/>
          <w:sz w:val="24"/>
          <w:szCs w:val="24"/>
        </w:rPr>
        <w:t>Вильчик Н. П. «Архитектура зданий» - М.: «ИНФРА-М», 2012.</w:t>
      </w:r>
    </w:p>
    <w:p w:rsidR="001E471C" w:rsidRPr="001E471C" w:rsidRDefault="001E471C" w:rsidP="001E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71C" w:rsidRPr="001E471C" w:rsidRDefault="001E471C" w:rsidP="001E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71C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1E471C" w:rsidRPr="001E471C" w:rsidRDefault="001E471C" w:rsidP="001E471C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471C">
        <w:rPr>
          <w:rFonts w:ascii="Times New Roman" w:eastAsia="Times New Roman" w:hAnsi="Times New Roman"/>
          <w:sz w:val="24"/>
          <w:szCs w:val="24"/>
        </w:rPr>
        <w:t>Федеральный закон «О промышленной безопасности опасных производственных объектов» от 21.07.97 №116 – ФЗ с изменением от 22.08.2014.</w:t>
      </w:r>
    </w:p>
    <w:p w:rsidR="001E471C" w:rsidRPr="001E471C" w:rsidRDefault="001E471C" w:rsidP="001E471C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471C">
        <w:rPr>
          <w:rFonts w:ascii="Times New Roman" w:eastAsia="Times New Roman" w:hAnsi="Times New Roman"/>
          <w:sz w:val="24"/>
          <w:szCs w:val="24"/>
        </w:rPr>
        <w:t>Сборник нормативных документов по охране труда. – М.: НЦ ЭНАС, 2013. – 344 с.</w:t>
      </w:r>
    </w:p>
    <w:p w:rsidR="001E471C" w:rsidRPr="001E471C" w:rsidRDefault="001E471C" w:rsidP="001E471C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471C">
        <w:rPr>
          <w:rFonts w:ascii="Times New Roman" w:eastAsia="Times New Roman" w:hAnsi="Times New Roman"/>
          <w:sz w:val="24"/>
          <w:szCs w:val="24"/>
        </w:rPr>
        <w:t>Типовые инструкции по охране труда . – М.: Мин.строит.РФ, 2013. – 157 с.</w:t>
      </w:r>
    </w:p>
    <w:p w:rsidR="001E471C" w:rsidRPr="001E471C" w:rsidRDefault="001E471C" w:rsidP="001E4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71C" w:rsidRPr="001E471C" w:rsidRDefault="001E471C" w:rsidP="001E471C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E471C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Интернет-ресурсы:</w:t>
      </w:r>
    </w:p>
    <w:p w:rsidR="001E471C" w:rsidRPr="001E471C" w:rsidRDefault="00E17FE9" w:rsidP="001E471C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8" w:history="1">
        <w:r w:rsidR="001E471C" w:rsidRPr="001E471C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E471C" w:rsidRPr="001E471C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1E471C" w:rsidRPr="001E471C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bibliotekar</w:t>
        </w:r>
        <w:r w:rsidR="001E471C" w:rsidRPr="001E471C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1E471C" w:rsidRPr="001E471C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1E471C" w:rsidRPr="001E471C" w:rsidRDefault="00E17FE9" w:rsidP="001E471C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1E471C" w:rsidRPr="001E471C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1E471C" w:rsidRPr="001E471C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1E471C" w:rsidRPr="001E471C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stroyrubrika</w:t>
        </w:r>
        <w:r w:rsidR="001E471C" w:rsidRPr="001E471C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1E471C" w:rsidRPr="001E471C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1E471C" w:rsidRPr="00E941C4" w:rsidRDefault="001E471C" w:rsidP="001E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AD2" w:rsidRPr="00E941C4" w:rsidRDefault="00E00AD2" w:rsidP="00E0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7D5" w:rsidRDefault="002B27D5" w:rsidP="002B2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тесту.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601"/>
        <w:gridCol w:w="1601"/>
        <w:gridCol w:w="1804"/>
      </w:tblGrid>
      <w:tr w:rsidR="002B27D5" w:rsidTr="002B27D5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вопроса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вопроса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D5" w:rsidRDefault="002B27D5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</w:t>
            </w:r>
          </w:p>
        </w:tc>
      </w:tr>
      <w:tr w:rsidR="0042675F" w:rsidTr="0042675F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</w:tr>
      <w:tr w:rsidR="0042675F" w:rsidTr="0042675F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42675F" w:rsidTr="0042675F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</w:t>
            </w:r>
          </w:p>
        </w:tc>
      </w:tr>
      <w:tr w:rsidR="0042675F" w:rsidTr="0042675F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</w:tr>
      <w:tr w:rsidR="0042675F" w:rsidTr="0042675F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В,г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42675F" w:rsidTr="0042675F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</w:tr>
      <w:tr w:rsidR="0042675F" w:rsidTr="0042675F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</w:t>
            </w:r>
          </w:p>
        </w:tc>
      </w:tr>
      <w:tr w:rsidR="0042675F" w:rsidTr="0042675F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18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42675F" w:rsidTr="0042675F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А, б</w:t>
            </w:r>
          </w:p>
        </w:tc>
      </w:tr>
      <w:tr w:rsidR="0042675F" w:rsidTr="002B27D5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</w:tr>
      <w:tr w:rsidR="0042675F" w:rsidTr="0042675F">
        <w:trPr>
          <w:trHeight w:val="34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2B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F" w:rsidRDefault="0042675F" w:rsidP="00156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B27D5" w:rsidRDefault="002B27D5" w:rsidP="002B27D5">
      <w:pPr>
        <w:pStyle w:val="a4"/>
        <w:rPr>
          <w:sz w:val="24"/>
        </w:rPr>
      </w:pPr>
    </w:p>
    <w:p w:rsidR="002B27D5" w:rsidRDefault="002B27D5" w:rsidP="002B27D5">
      <w:pPr>
        <w:rPr>
          <w:rFonts w:ascii="Times New Roman" w:hAnsi="Times New Roman" w:cs="Times New Roman"/>
          <w:sz w:val="28"/>
          <w:szCs w:val="28"/>
        </w:rPr>
      </w:pPr>
    </w:p>
    <w:p w:rsidR="002B27D5" w:rsidRDefault="002B27D5" w:rsidP="002B27D5"/>
    <w:p w:rsidR="002B27D5" w:rsidRDefault="002B27D5"/>
    <w:sectPr w:rsidR="002B27D5" w:rsidSect="002B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E9" w:rsidRDefault="00E17FE9" w:rsidP="00A74FCE">
      <w:pPr>
        <w:spacing w:after="0" w:line="240" w:lineRule="auto"/>
      </w:pPr>
      <w:r>
        <w:separator/>
      </w:r>
    </w:p>
  </w:endnote>
  <w:endnote w:type="continuationSeparator" w:id="0">
    <w:p w:rsidR="00E17FE9" w:rsidRDefault="00E17FE9" w:rsidP="00A7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875"/>
      <w:docPartObj>
        <w:docPartGallery w:val="Page Numbers (Bottom of Page)"/>
        <w:docPartUnique/>
      </w:docPartObj>
    </w:sdtPr>
    <w:sdtEndPr/>
    <w:sdtContent>
      <w:p w:rsidR="0055276A" w:rsidRDefault="00806940">
        <w:pPr>
          <w:pStyle w:val="a7"/>
          <w:jc w:val="center"/>
        </w:pPr>
        <w:r>
          <w:fldChar w:fldCharType="begin"/>
        </w:r>
        <w:r w:rsidR="0042675F">
          <w:instrText xml:space="preserve"> PAGE   \* MERGEFORMAT </w:instrText>
        </w:r>
        <w:r>
          <w:fldChar w:fldCharType="separate"/>
        </w:r>
        <w:r w:rsidR="00597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76A" w:rsidRDefault="005527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E9" w:rsidRDefault="00E17FE9" w:rsidP="00A74FCE">
      <w:pPr>
        <w:spacing w:after="0" w:line="240" w:lineRule="auto"/>
      </w:pPr>
      <w:r>
        <w:separator/>
      </w:r>
    </w:p>
  </w:footnote>
  <w:footnote w:type="continuationSeparator" w:id="0">
    <w:p w:rsidR="00E17FE9" w:rsidRDefault="00E17FE9" w:rsidP="00A74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1127"/>
    <w:multiLevelType w:val="hybridMultilevel"/>
    <w:tmpl w:val="40C06358"/>
    <w:lvl w:ilvl="0" w:tplc="F548877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FF40A2"/>
    <w:multiLevelType w:val="hybridMultilevel"/>
    <w:tmpl w:val="B4024EA6"/>
    <w:lvl w:ilvl="0" w:tplc="CFCEC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401A"/>
    <w:multiLevelType w:val="hybridMultilevel"/>
    <w:tmpl w:val="B5528746"/>
    <w:lvl w:ilvl="0" w:tplc="713EB4D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12FE"/>
    <w:multiLevelType w:val="hybridMultilevel"/>
    <w:tmpl w:val="F3DCD248"/>
    <w:lvl w:ilvl="0" w:tplc="6BCAB7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41005"/>
    <w:multiLevelType w:val="hybridMultilevel"/>
    <w:tmpl w:val="95F6A956"/>
    <w:lvl w:ilvl="0" w:tplc="AB60F94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CD5401D"/>
    <w:multiLevelType w:val="hybridMultilevel"/>
    <w:tmpl w:val="C788242E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20BE4DCB"/>
    <w:multiLevelType w:val="hybridMultilevel"/>
    <w:tmpl w:val="7548D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10A01"/>
    <w:multiLevelType w:val="hybridMultilevel"/>
    <w:tmpl w:val="E4CE6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D17FEE"/>
    <w:multiLevelType w:val="hybridMultilevel"/>
    <w:tmpl w:val="3A6002FA"/>
    <w:lvl w:ilvl="0" w:tplc="94063F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324072BE"/>
    <w:multiLevelType w:val="hybridMultilevel"/>
    <w:tmpl w:val="956CDCA4"/>
    <w:lvl w:ilvl="0" w:tplc="1E2E3F78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5622550"/>
    <w:multiLevelType w:val="hybridMultilevel"/>
    <w:tmpl w:val="6C68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A4430"/>
    <w:multiLevelType w:val="hybridMultilevel"/>
    <w:tmpl w:val="B276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0040"/>
    <w:multiLevelType w:val="hybridMultilevel"/>
    <w:tmpl w:val="730ADB92"/>
    <w:lvl w:ilvl="0" w:tplc="713EB4D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3F96AF7"/>
    <w:multiLevelType w:val="hybridMultilevel"/>
    <w:tmpl w:val="CDF48854"/>
    <w:lvl w:ilvl="0" w:tplc="CFCEC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77AF2"/>
    <w:multiLevelType w:val="hybridMultilevel"/>
    <w:tmpl w:val="69F6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455B9"/>
    <w:multiLevelType w:val="multilevel"/>
    <w:tmpl w:val="ABC6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F7D0BEB"/>
    <w:multiLevelType w:val="hybridMultilevel"/>
    <w:tmpl w:val="C788242E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660A5A1B"/>
    <w:multiLevelType w:val="hybridMultilevel"/>
    <w:tmpl w:val="2B081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F56C89"/>
    <w:multiLevelType w:val="hybridMultilevel"/>
    <w:tmpl w:val="3DD23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0B12E3"/>
    <w:multiLevelType w:val="hybridMultilevel"/>
    <w:tmpl w:val="AB0C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572F1"/>
    <w:multiLevelType w:val="multilevel"/>
    <w:tmpl w:val="8EB6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7"/>
  </w:num>
  <w:num w:numId="9">
    <w:abstractNumId w:val="0"/>
  </w:num>
  <w:num w:numId="10">
    <w:abstractNumId w:val="16"/>
  </w:num>
  <w:num w:numId="11">
    <w:abstractNumId w:val="5"/>
  </w:num>
  <w:num w:numId="12">
    <w:abstractNumId w:val="12"/>
  </w:num>
  <w:num w:numId="13">
    <w:abstractNumId w:val="8"/>
  </w:num>
  <w:num w:numId="14">
    <w:abstractNumId w:val="9"/>
  </w:num>
  <w:num w:numId="15">
    <w:abstractNumId w:val="4"/>
  </w:num>
  <w:num w:numId="16">
    <w:abstractNumId w:val="1"/>
  </w:num>
  <w:num w:numId="17">
    <w:abstractNumId w:val="14"/>
  </w:num>
  <w:num w:numId="18">
    <w:abstractNumId w:val="13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7D5"/>
    <w:rsid w:val="0000265E"/>
    <w:rsid w:val="000A12F5"/>
    <w:rsid w:val="001E471C"/>
    <w:rsid w:val="00245CEC"/>
    <w:rsid w:val="00254C9C"/>
    <w:rsid w:val="00266356"/>
    <w:rsid w:val="002B27D5"/>
    <w:rsid w:val="002B6882"/>
    <w:rsid w:val="0042675F"/>
    <w:rsid w:val="00467BFA"/>
    <w:rsid w:val="005365D1"/>
    <w:rsid w:val="00542AC4"/>
    <w:rsid w:val="0055276A"/>
    <w:rsid w:val="0059715A"/>
    <w:rsid w:val="005C7C93"/>
    <w:rsid w:val="006F780D"/>
    <w:rsid w:val="00806940"/>
    <w:rsid w:val="00887E39"/>
    <w:rsid w:val="00A74FCE"/>
    <w:rsid w:val="00CB4B33"/>
    <w:rsid w:val="00D54397"/>
    <w:rsid w:val="00DD27BD"/>
    <w:rsid w:val="00E00AD2"/>
    <w:rsid w:val="00E17FE9"/>
    <w:rsid w:val="00F2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0E22"/>
  <w15:docId w15:val="{3EBC7F24-A5A1-4930-AAF0-A8FE75FD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B27D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B27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2B27D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qFormat/>
    <w:rsid w:val="002B27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B27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27D5"/>
  </w:style>
  <w:style w:type="paragraph" w:styleId="a7">
    <w:name w:val="footer"/>
    <w:basedOn w:val="a"/>
    <w:link w:val="a8"/>
    <w:uiPriority w:val="99"/>
    <w:unhideWhenUsed/>
    <w:rsid w:val="002B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7D5"/>
  </w:style>
  <w:style w:type="paragraph" w:styleId="a9">
    <w:name w:val="Normal (Web)"/>
    <w:basedOn w:val="a"/>
    <w:uiPriority w:val="99"/>
    <w:unhideWhenUsed/>
    <w:rsid w:val="006F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r/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royrubrika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2016-11-06T18:56:00Z</cp:lastPrinted>
  <dcterms:created xsi:type="dcterms:W3CDTF">2019-11-05T18:52:00Z</dcterms:created>
  <dcterms:modified xsi:type="dcterms:W3CDTF">2019-11-08T09:12:00Z</dcterms:modified>
</cp:coreProperties>
</file>